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699"/>
        <w:gridCol w:w="417"/>
        <w:gridCol w:w="937"/>
        <w:gridCol w:w="204"/>
        <w:gridCol w:w="725"/>
        <w:gridCol w:w="173"/>
        <w:gridCol w:w="523"/>
        <w:gridCol w:w="549"/>
        <w:gridCol w:w="1010"/>
        <w:gridCol w:w="553"/>
        <w:gridCol w:w="581"/>
        <w:gridCol w:w="709"/>
        <w:gridCol w:w="143"/>
        <w:gridCol w:w="1133"/>
      </w:tblGrid>
      <w:tr w:rsidR="00E35531" w14:paraId="4CEFDF6D" w14:textId="77777777" w:rsidTr="00FF5D82">
        <w:trPr>
          <w:trHeight w:val="451"/>
        </w:trPr>
        <w:tc>
          <w:tcPr>
            <w:tcW w:w="9356" w:type="dxa"/>
            <w:gridSpan w:val="14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25D3E473" w14:textId="7FA53449" w:rsidR="00E35531" w:rsidRPr="00E35531" w:rsidRDefault="00E35531" w:rsidP="00290C86">
            <w:pPr>
              <w:rPr>
                <w:b/>
                <w:bCs/>
                <w:sz w:val="20"/>
                <w:szCs w:val="20"/>
              </w:rPr>
            </w:pPr>
            <w:r w:rsidRPr="006C7D4E">
              <w:rPr>
                <w:b/>
                <w:bCs/>
                <w:color w:val="000099"/>
              </w:rPr>
              <w:t>PERSONAL INFORMATION</w:t>
            </w:r>
          </w:p>
        </w:tc>
      </w:tr>
      <w:tr w:rsidR="00290C86" w14:paraId="6AEA07CD" w14:textId="77777777" w:rsidTr="00CD1E60">
        <w:trPr>
          <w:trHeight w:val="577"/>
        </w:trPr>
        <w:tc>
          <w:tcPr>
            <w:tcW w:w="623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CC946E" w14:textId="2C6B903D" w:rsidR="00290C86" w:rsidRDefault="00290C86" w:rsidP="00290C86">
            <w:r w:rsidRPr="00290C86">
              <w:rPr>
                <w:sz w:val="20"/>
                <w:szCs w:val="20"/>
              </w:rPr>
              <w:t>NAME: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31B6D1" w14:textId="0C453BC6" w:rsidR="00B821E1" w:rsidRDefault="00290C86" w:rsidP="00B821E1">
            <w:pPr>
              <w:rPr>
                <w:sz w:val="20"/>
                <w:szCs w:val="20"/>
              </w:rPr>
            </w:pPr>
            <w:r w:rsidRPr="00290C86">
              <w:rPr>
                <w:sz w:val="20"/>
                <w:szCs w:val="20"/>
              </w:rPr>
              <w:t>STATEMENTDATE:</w:t>
            </w:r>
          </w:p>
          <w:p w14:paraId="5712E34F" w14:textId="77777777" w:rsidR="00B821E1" w:rsidRDefault="00B821E1" w:rsidP="00B821E1">
            <w:pPr>
              <w:rPr>
                <w:sz w:val="20"/>
                <w:szCs w:val="20"/>
              </w:rPr>
            </w:pPr>
          </w:p>
          <w:p w14:paraId="54C028CC" w14:textId="38E2F083" w:rsidR="00290C86" w:rsidRDefault="00290C86" w:rsidP="00B821E1">
            <w:r w:rsidRPr="00290C86">
              <w:rPr>
                <w:sz w:val="16"/>
                <w:szCs w:val="16"/>
              </w:rPr>
              <w:t>(Day / Month / Year)</w:t>
            </w:r>
          </w:p>
        </w:tc>
      </w:tr>
      <w:tr w:rsidR="00290C86" w14:paraId="68D01AC4" w14:textId="77777777" w:rsidTr="00D935E0">
        <w:trPr>
          <w:trHeight w:val="362"/>
        </w:trPr>
        <w:tc>
          <w:tcPr>
            <w:tcW w:w="9356" w:type="dxa"/>
            <w:gridSpan w:val="1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F3A40AE" w14:textId="46A6D5E2" w:rsidR="00290C86" w:rsidRDefault="00290C86" w:rsidP="00290C86"/>
        </w:tc>
      </w:tr>
      <w:tr w:rsidR="00E35531" w14:paraId="152097C3" w14:textId="77777777" w:rsidTr="00CD1E60">
        <w:trPr>
          <w:trHeight w:val="278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5CA" w14:textId="626B3A42" w:rsidR="00E35531" w:rsidRPr="00B821E1" w:rsidRDefault="0093417F" w:rsidP="00290C8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6AD362" wp14:editId="637364A9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-217170</wp:posOffset>
                      </wp:positionV>
                      <wp:extent cx="714375" cy="20955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9A27B6" w14:textId="77777777" w:rsidR="00290C86" w:rsidRPr="00CD1E60" w:rsidRDefault="00290C86" w:rsidP="00290C8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1E60">
                                    <w:rPr>
                                      <w:sz w:val="14"/>
                                      <w:szCs w:val="14"/>
                                    </w:rPr>
                                    <w:t>SURNAME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AD3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3.35pt;margin-top:-17.1pt;width:56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" fillcolor="white [3201]" stroked="f" strokeweight=".5pt">
                      <v:textbox>
                        <w:txbxContent>
                          <w:p w14:paraId="009A27B6" w14:textId="77777777" w:rsidR="00290C86" w:rsidRPr="00CD1E60" w:rsidRDefault="00290C86" w:rsidP="00290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D1E60">
                              <w:rPr>
                                <w:sz w:val="14"/>
                                <w:szCs w:val="14"/>
                              </w:rPr>
                              <w:t>SURNAME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8970DF" wp14:editId="104674CC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-217170</wp:posOffset>
                      </wp:positionV>
                      <wp:extent cx="714375" cy="20002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F227F7" w14:textId="77777777" w:rsidR="00290C86" w:rsidRPr="00CD1E60" w:rsidRDefault="00290C86" w:rsidP="00290C8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1E60">
                                    <w:rPr>
                                      <w:sz w:val="14"/>
                                      <w:szCs w:val="14"/>
                                    </w:rPr>
                                    <w:t>FIRST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970DF" id="Text Box 3" o:spid="_x0000_s1027" type="#_x0000_t202" style="position:absolute;margin-left:134.85pt;margin-top:-17.1pt;width:56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" fillcolor="window" stroked="f" strokeweight=".5pt">
                      <v:textbox>
                        <w:txbxContent>
                          <w:p w14:paraId="34F227F7" w14:textId="77777777" w:rsidR="00290C86" w:rsidRPr="00CD1E60" w:rsidRDefault="00290C86" w:rsidP="00290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D1E60">
                              <w:rPr>
                                <w:sz w:val="14"/>
                                <w:szCs w:val="14"/>
                              </w:rPr>
                              <w:t>FIRST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7A283D" wp14:editId="7C71861D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-217170</wp:posOffset>
                      </wp:positionV>
                      <wp:extent cx="714375" cy="20002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F40712" w14:textId="77777777" w:rsidR="00290C86" w:rsidRPr="00CD1E60" w:rsidRDefault="00290C86" w:rsidP="00290C8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1E60">
                                    <w:rPr>
                                      <w:sz w:val="14"/>
                                      <w:szCs w:val="14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A283D" id="Text Box 4" o:spid="_x0000_s1028" type="#_x0000_t202" style="position:absolute;margin-left:229.35pt;margin-top:-17.1pt;width:56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" fillcolor="window" stroked="f" strokeweight=".5pt">
                      <v:textbox>
                        <w:txbxContent>
                          <w:p w14:paraId="48F40712" w14:textId="77777777" w:rsidR="00290C86" w:rsidRPr="00CD1E60" w:rsidRDefault="00290C86" w:rsidP="00290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D1E60">
                              <w:rPr>
                                <w:sz w:val="14"/>
                                <w:szCs w:val="14"/>
                              </w:rPr>
                              <w:t>OTHER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531" w:rsidRPr="00B821E1">
              <w:rPr>
                <w:sz w:val="20"/>
                <w:szCs w:val="20"/>
              </w:rPr>
              <w:t>RESIDENTIAL / MAILING ADDRESS: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089" w14:textId="77777777" w:rsidR="00E35531" w:rsidRDefault="00E35531" w:rsidP="00290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TEL:</w:t>
            </w:r>
          </w:p>
          <w:p w14:paraId="2E790D7E" w14:textId="45541055" w:rsidR="00E35531" w:rsidRPr="00BC15D0" w:rsidRDefault="00E35531" w:rsidP="00290C86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CF4" w14:textId="579C652D" w:rsidR="00E35531" w:rsidRPr="00BC15D0" w:rsidRDefault="00E35531" w:rsidP="00290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ADDRESS:</w:t>
            </w:r>
          </w:p>
        </w:tc>
      </w:tr>
      <w:tr w:rsidR="00E35531" w14:paraId="29B20E27" w14:textId="77777777" w:rsidTr="00CD1E60">
        <w:trPr>
          <w:trHeight w:val="278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DCA" w14:textId="07A6DF70" w:rsidR="00E35531" w:rsidRDefault="00E35531" w:rsidP="00A860D6"/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B05" w14:textId="77777777" w:rsidR="00E35531" w:rsidRDefault="00E35531" w:rsidP="00A86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MOBILE:</w:t>
            </w:r>
          </w:p>
          <w:p w14:paraId="6C45F710" w14:textId="30010193" w:rsidR="00E35531" w:rsidRPr="00BC15D0" w:rsidRDefault="00E35531" w:rsidP="00A860D6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DBE" w14:textId="1EB2BB65" w:rsidR="00E35531" w:rsidRPr="00BC15D0" w:rsidRDefault="00E35531" w:rsidP="00A860D6">
            <w:pPr>
              <w:rPr>
                <w:sz w:val="16"/>
                <w:szCs w:val="16"/>
              </w:rPr>
            </w:pPr>
          </w:p>
        </w:tc>
      </w:tr>
      <w:tr w:rsidR="00290C86" w14:paraId="47521DEF" w14:textId="77777777" w:rsidTr="00DA2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5AFC" w14:textId="2641CCA1" w:rsidR="00290C86" w:rsidRDefault="00E35531" w:rsidP="00290C86">
            <w:r w:rsidRPr="00B821E1">
              <w:rPr>
                <w:sz w:val="20"/>
                <w:szCs w:val="20"/>
              </w:rPr>
              <w:t>OCCUPATION / TRADE:</w:t>
            </w:r>
          </w:p>
        </w:tc>
      </w:tr>
      <w:tr w:rsidR="00850A98" w14:paraId="7DA946DB" w14:textId="77777777" w:rsidTr="00CD1E60">
        <w:trPr>
          <w:trHeight w:val="278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537" w14:textId="77777777" w:rsidR="00E35531" w:rsidRDefault="00E35531" w:rsidP="00A860D6">
            <w:r w:rsidRPr="00B821E1">
              <w:rPr>
                <w:sz w:val="20"/>
                <w:szCs w:val="20"/>
              </w:rPr>
              <w:t>COMPANY ADDRESS:</w:t>
            </w:r>
          </w:p>
        </w:tc>
        <w:tc>
          <w:tcPr>
            <w:tcW w:w="5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5B11" w14:textId="0E902825" w:rsidR="00E35531" w:rsidRDefault="00E35531" w:rsidP="00A86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  <w:r w:rsidR="0030206A">
              <w:rPr>
                <w:sz w:val="16"/>
                <w:szCs w:val="16"/>
              </w:rPr>
              <w:t>EPHONE 1</w:t>
            </w:r>
            <w:r>
              <w:rPr>
                <w:sz w:val="16"/>
                <w:szCs w:val="16"/>
              </w:rPr>
              <w:t>:</w:t>
            </w:r>
          </w:p>
        </w:tc>
      </w:tr>
      <w:tr w:rsidR="0030206A" w14:paraId="60986784" w14:textId="77777777" w:rsidTr="00CD1E60">
        <w:trPr>
          <w:trHeight w:val="386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03BCA" w14:textId="77777777" w:rsidR="0030206A" w:rsidRDefault="0030206A" w:rsidP="00A860D6"/>
        </w:tc>
        <w:tc>
          <w:tcPr>
            <w:tcW w:w="53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29485" w14:textId="2957CDBF" w:rsidR="0030206A" w:rsidRDefault="0030206A" w:rsidP="00A86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 / CONTACT:</w:t>
            </w:r>
          </w:p>
        </w:tc>
      </w:tr>
      <w:tr w:rsidR="00CD1E60" w:rsidRPr="00E35531" w14:paraId="027D2927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</w:tcPr>
          <w:p w14:paraId="0D83632F" w14:textId="6D3C99E6" w:rsidR="00CD1E60" w:rsidRPr="00E35531" w:rsidRDefault="00CD1E60" w:rsidP="00A860D6">
            <w:pPr>
              <w:rPr>
                <w:sz w:val="20"/>
                <w:szCs w:val="20"/>
              </w:rPr>
            </w:pPr>
            <w:r w:rsidRPr="00CD1E60">
              <w:rPr>
                <w:sz w:val="16"/>
                <w:szCs w:val="16"/>
              </w:rPr>
              <w:t>EMPLOYMENT TYPE: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F57191" w14:textId="3EEB0E97" w:rsidR="00CD1E60" w:rsidRPr="00CD1E60" w:rsidRDefault="00CD1E60" w:rsidP="00CD1E60">
            <w:pPr>
              <w:rPr>
                <w:sz w:val="16"/>
                <w:szCs w:val="16"/>
              </w:rPr>
            </w:pPr>
            <w:r w:rsidRPr="00CD1E60">
              <w:rPr>
                <w:sz w:val="16"/>
                <w:szCs w:val="16"/>
              </w:rPr>
              <w:t xml:space="preserve">Permanent: </w:t>
            </w:r>
            <w:sdt>
              <w:sdtPr>
                <w:rPr>
                  <w:sz w:val="16"/>
                  <w:szCs w:val="16"/>
                </w:rPr>
                <w:id w:val="19636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E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2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51B9300" w14:textId="543D391B" w:rsidR="00CD1E60" w:rsidRPr="00CD1E60" w:rsidRDefault="00CD1E60" w:rsidP="00CD1E60">
            <w:pPr>
              <w:jc w:val="center"/>
              <w:rPr>
                <w:sz w:val="16"/>
                <w:szCs w:val="16"/>
              </w:rPr>
            </w:pPr>
            <w:r w:rsidRPr="00CD1E60">
              <w:rPr>
                <w:sz w:val="16"/>
                <w:szCs w:val="16"/>
              </w:rPr>
              <w:t xml:space="preserve">Part-time: </w:t>
            </w:r>
            <w:sdt>
              <w:sdtPr>
                <w:rPr>
                  <w:sz w:val="16"/>
                  <w:szCs w:val="16"/>
                </w:rPr>
                <w:id w:val="1768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E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DE48EE" w14:textId="27B1479C" w:rsidR="00CD1E60" w:rsidRPr="00CD1E60" w:rsidRDefault="00CD1E60" w:rsidP="00CD1E60">
            <w:pPr>
              <w:jc w:val="center"/>
              <w:rPr>
                <w:sz w:val="16"/>
                <w:szCs w:val="16"/>
              </w:rPr>
            </w:pPr>
            <w:r w:rsidRPr="00CD1E60">
              <w:rPr>
                <w:sz w:val="16"/>
                <w:szCs w:val="16"/>
              </w:rPr>
              <w:t xml:space="preserve">Temporary: </w:t>
            </w:r>
            <w:sdt>
              <w:sdtPr>
                <w:rPr>
                  <w:sz w:val="16"/>
                  <w:szCs w:val="16"/>
                </w:rPr>
                <w:id w:val="-21056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E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66277C" w14:textId="6B4D04C1" w:rsidR="00CD1E60" w:rsidRPr="00CD1E60" w:rsidRDefault="00CD1E60" w:rsidP="00CD1E60">
            <w:pPr>
              <w:rPr>
                <w:sz w:val="16"/>
                <w:szCs w:val="16"/>
              </w:rPr>
            </w:pPr>
            <w:r w:rsidRPr="00CD1E60">
              <w:rPr>
                <w:sz w:val="16"/>
                <w:szCs w:val="16"/>
              </w:rPr>
              <w:t xml:space="preserve">Contract: </w:t>
            </w:r>
            <w:sdt>
              <w:sdtPr>
                <w:rPr>
                  <w:sz w:val="16"/>
                  <w:szCs w:val="16"/>
                </w:rPr>
                <w:id w:val="-200171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E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4A6EA74" w14:textId="67E5517C" w:rsidR="00CD1E60" w:rsidRPr="00CD1E60" w:rsidRDefault="00CD1E60" w:rsidP="00CD1E60">
            <w:pPr>
              <w:jc w:val="center"/>
              <w:rPr>
                <w:sz w:val="16"/>
                <w:szCs w:val="16"/>
              </w:rPr>
            </w:pPr>
            <w:r w:rsidRPr="00CD1E60">
              <w:rPr>
                <w:sz w:val="16"/>
                <w:szCs w:val="16"/>
              </w:rPr>
              <w:t xml:space="preserve">Self-Employed: </w:t>
            </w:r>
            <w:sdt>
              <w:sdtPr>
                <w:rPr>
                  <w:sz w:val="16"/>
                  <w:szCs w:val="16"/>
                </w:rPr>
                <w:id w:val="21385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E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F5D82" w:rsidRPr="00E35531" w14:paraId="4ED28FA0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1699" w:type="dxa"/>
            <w:tcBorders>
              <w:bottom w:val="single" w:sz="4" w:space="0" w:color="auto"/>
            </w:tcBorders>
          </w:tcPr>
          <w:p w14:paraId="20639ABB" w14:textId="30AD7F2C" w:rsidR="00FF5D82" w:rsidRPr="00FF5D82" w:rsidRDefault="00FF5D82" w:rsidP="00290C86">
            <w:pPr>
              <w:rPr>
                <w:sz w:val="20"/>
                <w:szCs w:val="20"/>
              </w:rPr>
            </w:pPr>
            <w:r w:rsidRPr="00FF5D82">
              <w:rPr>
                <w:sz w:val="20"/>
                <w:szCs w:val="20"/>
              </w:rPr>
              <w:t>AGE: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14:paraId="2833AABD" w14:textId="10F982CF" w:rsidR="00FF5D82" w:rsidRPr="00FF5D82" w:rsidRDefault="00FF5D82" w:rsidP="00290C86">
            <w:pPr>
              <w:rPr>
                <w:sz w:val="20"/>
                <w:szCs w:val="20"/>
              </w:rPr>
            </w:pPr>
            <w:r w:rsidRPr="00FF5D82">
              <w:rPr>
                <w:sz w:val="20"/>
                <w:szCs w:val="20"/>
              </w:rPr>
              <w:t>MARITAL STATUS: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14:paraId="14389694" w14:textId="77777777" w:rsidR="00FF5D82" w:rsidRPr="00FF5D82" w:rsidRDefault="00FF5D82" w:rsidP="00290C86">
            <w:pPr>
              <w:rPr>
                <w:sz w:val="16"/>
                <w:szCs w:val="16"/>
              </w:rPr>
            </w:pPr>
            <w:r w:rsidRPr="00FF5D82">
              <w:rPr>
                <w:sz w:val="16"/>
                <w:szCs w:val="16"/>
              </w:rPr>
              <w:t xml:space="preserve">Single:  </w:t>
            </w:r>
            <w:sdt>
              <w:sdtPr>
                <w:rPr>
                  <w:sz w:val="16"/>
                  <w:szCs w:val="16"/>
                </w:rPr>
                <w:id w:val="39917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5D8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14:paraId="75A0CE2A" w14:textId="35122595" w:rsidR="00FF5D82" w:rsidRPr="00FF5D82" w:rsidRDefault="00FF5D82" w:rsidP="00290C86">
            <w:pPr>
              <w:rPr>
                <w:sz w:val="16"/>
                <w:szCs w:val="16"/>
              </w:rPr>
            </w:pPr>
            <w:r w:rsidRPr="00FF5D82">
              <w:rPr>
                <w:sz w:val="16"/>
                <w:szCs w:val="16"/>
              </w:rPr>
              <w:t xml:space="preserve">Married:  </w:t>
            </w:r>
            <w:sdt>
              <w:sdtPr>
                <w:rPr>
                  <w:sz w:val="16"/>
                  <w:szCs w:val="16"/>
                </w:rPr>
                <w:id w:val="5214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5D8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14:paraId="11383BDC" w14:textId="77777777" w:rsidR="00FF5D82" w:rsidRPr="00FF5D82" w:rsidRDefault="00FF5D82" w:rsidP="00290C86">
            <w:pPr>
              <w:rPr>
                <w:sz w:val="16"/>
                <w:szCs w:val="16"/>
              </w:rPr>
            </w:pPr>
            <w:r w:rsidRPr="00FF5D82">
              <w:rPr>
                <w:sz w:val="16"/>
                <w:szCs w:val="16"/>
              </w:rPr>
              <w:t xml:space="preserve">Common Law:  </w:t>
            </w:r>
            <w:sdt>
              <w:sdtPr>
                <w:rPr>
                  <w:sz w:val="16"/>
                  <w:szCs w:val="16"/>
                </w:rPr>
                <w:id w:val="20357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5D8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0" w:type="dxa"/>
            <w:gridSpan w:val="2"/>
          </w:tcPr>
          <w:p w14:paraId="36DAEC07" w14:textId="079D9905" w:rsidR="00FF5D82" w:rsidRPr="00FF5D82" w:rsidRDefault="00FF5D82" w:rsidP="00290C86">
            <w:pPr>
              <w:rPr>
                <w:sz w:val="16"/>
                <w:szCs w:val="16"/>
              </w:rPr>
            </w:pPr>
            <w:r w:rsidRPr="00FF5D82">
              <w:rPr>
                <w:sz w:val="16"/>
                <w:szCs w:val="16"/>
              </w:rPr>
              <w:t xml:space="preserve">Divorced: </w:t>
            </w:r>
            <w:sdt>
              <w:sdtPr>
                <w:rPr>
                  <w:sz w:val="16"/>
                  <w:szCs w:val="16"/>
                </w:rPr>
                <w:id w:val="2473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5D8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34A8E7D4" w14:textId="52046917" w:rsidR="00FF5D82" w:rsidRPr="00E35531" w:rsidRDefault="00FF5D82" w:rsidP="00290C86">
            <w:pPr>
              <w:rPr>
                <w:sz w:val="20"/>
                <w:szCs w:val="20"/>
              </w:rPr>
            </w:pPr>
            <w:r w:rsidRPr="00FF5D82">
              <w:rPr>
                <w:sz w:val="16"/>
                <w:szCs w:val="16"/>
              </w:rPr>
              <w:t xml:space="preserve">Widowed:  </w:t>
            </w:r>
            <w:sdt>
              <w:sdtPr>
                <w:rPr>
                  <w:sz w:val="16"/>
                  <w:szCs w:val="16"/>
                </w:rPr>
                <w:id w:val="-4039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5D8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F5D82" w14:paraId="1938207B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dxa"/>
            <w:gridSpan w:val="2"/>
          </w:tcPr>
          <w:p w14:paraId="0387AB4B" w14:textId="77777777" w:rsidR="00FF5D82" w:rsidRPr="0030206A" w:rsidRDefault="00FF5D82" w:rsidP="00290C86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SALARY</w:t>
            </w:r>
          </w:p>
        </w:tc>
        <w:tc>
          <w:tcPr>
            <w:tcW w:w="4674" w:type="dxa"/>
            <w:gridSpan w:val="8"/>
            <w:tcBorders>
              <w:bottom w:val="dotted" w:sz="4" w:space="0" w:color="auto"/>
            </w:tcBorders>
          </w:tcPr>
          <w:p w14:paraId="4ED1B2C8" w14:textId="3B424BDB" w:rsidR="00FF5D82" w:rsidRPr="0030206A" w:rsidRDefault="005E38D0" w:rsidP="00290C86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$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</w:tcBorders>
          </w:tcPr>
          <w:p w14:paraId="471F5CCE" w14:textId="26D7CE63" w:rsidR="00FF5D82" w:rsidRPr="0030206A" w:rsidRDefault="00FF5D82" w:rsidP="00290C86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Monthly</w:t>
            </w:r>
          </w:p>
        </w:tc>
      </w:tr>
      <w:tr w:rsidR="00FF5D82" w14:paraId="74A88652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dxa"/>
            <w:gridSpan w:val="2"/>
          </w:tcPr>
          <w:p w14:paraId="6FAAC3AC" w14:textId="02E66F86" w:rsidR="00FF5D82" w:rsidRPr="0030206A" w:rsidRDefault="00FF5D82" w:rsidP="00FF5D82">
            <w:pPr>
              <w:rPr>
                <w:sz w:val="18"/>
                <w:szCs w:val="18"/>
              </w:rPr>
            </w:pPr>
            <w:bookmarkStart w:id="0" w:name="_Hlk79403094"/>
            <w:r w:rsidRPr="0030206A">
              <w:rPr>
                <w:sz w:val="18"/>
                <w:szCs w:val="18"/>
              </w:rPr>
              <w:t>SECURITY INCOME</w:t>
            </w:r>
          </w:p>
        </w:tc>
        <w:tc>
          <w:tcPr>
            <w:tcW w:w="467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3401A39" w14:textId="7964E0BB" w:rsidR="00FF5D82" w:rsidRPr="0030206A" w:rsidRDefault="005E38D0" w:rsidP="00FF5D82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$</w:t>
            </w:r>
          </w:p>
        </w:tc>
        <w:tc>
          <w:tcPr>
            <w:tcW w:w="2566" w:type="dxa"/>
            <w:gridSpan w:val="4"/>
          </w:tcPr>
          <w:p w14:paraId="052196F2" w14:textId="3900BABC" w:rsidR="00FF5D82" w:rsidRPr="0030206A" w:rsidRDefault="00FF5D82" w:rsidP="00FF5D82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Monthly</w:t>
            </w:r>
          </w:p>
        </w:tc>
      </w:tr>
      <w:bookmarkEnd w:id="0"/>
      <w:tr w:rsidR="00FF5D82" w14:paraId="788628F2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dxa"/>
            <w:gridSpan w:val="2"/>
          </w:tcPr>
          <w:p w14:paraId="35FAA531" w14:textId="53B29232" w:rsidR="00FF5D82" w:rsidRPr="0030206A" w:rsidRDefault="00FF5D82" w:rsidP="00FF5D82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REALTY INCOME</w:t>
            </w:r>
          </w:p>
        </w:tc>
        <w:tc>
          <w:tcPr>
            <w:tcW w:w="467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290FB63" w14:textId="2E0E4D69" w:rsidR="00FF5D82" w:rsidRPr="0030206A" w:rsidRDefault="005E38D0" w:rsidP="00FF5D82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$</w:t>
            </w:r>
          </w:p>
        </w:tc>
        <w:tc>
          <w:tcPr>
            <w:tcW w:w="2566" w:type="dxa"/>
            <w:gridSpan w:val="4"/>
          </w:tcPr>
          <w:p w14:paraId="6BA01D05" w14:textId="1F6AD880" w:rsidR="00FF5D82" w:rsidRPr="0030206A" w:rsidRDefault="00FF5D82" w:rsidP="00FF5D82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Monthly</w:t>
            </w:r>
          </w:p>
        </w:tc>
      </w:tr>
      <w:tr w:rsidR="00FF5D82" w14:paraId="25C8ADDB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dxa"/>
            <w:gridSpan w:val="2"/>
          </w:tcPr>
          <w:p w14:paraId="52AD8C24" w14:textId="0F254A0A" w:rsidR="00FF5D82" w:rsidRPr="0030206A" w:rsidRDefault="00FF5D82" w:rsidP="00FF5D82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OTHER INCOME</w:t>
            </w:r>
          </w:p>
        </w:tc>
        <w:tc>
          <w:tcPr>
            <w:tcW w:w="467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86A52E8" w14:textId="75BC8923" w:rsidR="00FF5D82" w:rsidRPr="0030206A" w:rsidRDefault="005E38D0" w:rsidP="00FF5D82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$</w:t>
            </w:r>
          </w:p>
        </w:tc>
        <w:tc>
          <w:tcPr>
            <w:tcW w:w="2566" w:type="dxa"/>
            <w:gridSpan w:val="4"/>
          </w:tcPr>
          <w:p w14:paraId="66E6228F" w14:textId="2B56F595" w:rsidR="00FF5D82" w:rsidRPr="0030206A" w:rsidRDefault="00FF5D82" w:rsidP="00FF5D82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Monthly</w:t>
            </w:r>
          </w:p>
        </w:tc>
      </w:tr>
      <w:tr w:rsidR="00FF5D82" w14:paraId="7BFA7736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dxa"/>
            <w:gridSpan w:val="2"/>
          </w:tcPr>
          <w:p w14:paraId="5FACBE20" w14:textId="5BE6F12B" w:rsidR="00FF5D82" w:rsidRPr="0030206A" w:rsidRDefault="00FF5D82" w:rsidP="00290C86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GROSS INCOME</w:t>
            </w:r>
          </w:p>
        </w:tc>
        <w:tc>
          <w:tcPr>
            <w:tcW w:w="4674" w:type="dxa"/>
            <w:gridSpan w:val="8"/>
            <w:tcBorders>
              <w:top w:val="dotted" w:sz="4" w:space="0" w:color="auto"/>
            </w:tcBorders>
          </w:tcPr>
          <w:p w14:paraId="00901B4E" w14:textId="5CE5F54E" w:rsidR="00FF5D82" w:rsidRPr="0030206A" w:rsidRDefault="005E38D0" w:rsidP="00290C86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$</w:t>
            </w:r>
          </w:p>
        </w:tc>
        <w:tc>
          <w:tcPr>
            <w:tcW w:w="2566" w:type="dxa"/>
            <w:gridSpan w:val="4"/>
          </w:tcPr>
          <w:p w14:paraId="0106C684" w14:textId="0B1EA943" w:rsidR="00FF5D82" w:rsidRPr="0030206A" w:rsidRDefault="00FF5D82" w:rsidP="00290C86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Monthly</w:t>
            </w:r>
          </w:p>
        </w:tc>
      </w:tr>
      <w:tr w:rsidR="005E38D0" w14:paraId="48F40C85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  <w:tcBorders>
              <w:top w:val="single" w:sz="18" w:space="0" w:color="auto"/>
            </w:tcBorders>
          </w:tcPr>
          <w:p w14:paraId="3E49D8CF" w14:textId="77777777" w:rsidR="005E38D0" w:rsidRPr="005E38D0" w:rsidRDefault="005E38D0" w:rsidP="00290C86">
            <w:pPr>
              <w:rPr>
                <w:b/>
                <w:bCs/>
              </w:rPr>
            </w:pPr>
            <w:bookmarkStart w:id="1" w:name="_Hlk79406978"/>
            <w:r w:rsidRPr="006C7D4E">
              <w:rPr>
                <w:b/>
                <w:bCs/>
                <w:color w:val="000099"/>
              </w:rPr>
              <w:t>ASSETS</w:t>
            </w:r>
          </w:p>
        </w:tc>
        <w:tc>
          <w:tcPr>
            <w:tcW w:w="1421" w:type="dxa"/>
            <w:gridSpan w:val="3"/>
            <w:tcBorders>
              <w:bottom w:val="single" w:sz="2" w:space="0" w:color="auto"/>
            </w:tcBorders>
          </w:tcPr>
          <w:p w14:paraId="320F5BD6" w14:textId="7934E036" w:rsidR="005E38D0" w:rsidRPr="005E38D0" w:rsidRDefault="005E38D0" w:rsidP="00290C86">
            <w:pPr>
              <w:rPr>
                <w:b/>
                <w:bCs/>
              </w:rPr>
            </w:pPr>
            <w:r w:rsidRPr="005E38D0">
              <w:rPr>
                <w:b/>
                <w:bCs/>
              </w:rPr>
              <w:t>$</w:t>
            </w:r>
          </w:p>
        </w:tc>
        <w:tc>
          <w:tcPr>
            <w:tcW w:w="3402" w:type="dxa"/>
            <w:gridSpan w:val="5"/>
            <w:tcBorders>
              <w:top w:val="single" w:sz="18" w:space="0" w:color="auto"/>
            </w:tcBorders>
          </w:tcPr>
          <w:p w14:paraId="1242E408" w14:textId="39A3EEE2" w:rsidR="005E38D0" w:rsidRPr="005E38D0" w:rsidRDefault="005E38D0" w:rsidP="00290C86">
            <w:pPr>
              <w:rPr>
                <w:b/>
                <w:bCs/>
              </w:rPr>
            </w:pPr>
            <w:r w:rsidRPr="006C7D4E">
              <w:rPr>
                <w:b/>
                <w:bCs/>
                <w:color w:val="000099"/>
              </w:rPr>
              <w:t>LIABILITIES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</w:tcPr>
          <w:p w14:paraId="0D8F2E68" w14:textId="611022C6" w:rsidR="005E38D0" w:rsidRPr="005E38D0" w:rsidRDefault="005E38D0" w:rsidP="00290C86">
            <w:pPr>
              <w:rPr>
                <w:b/>
                <w:bCs/>
              </w:rPr>
            </w:pPr>
            <w:r w:rsidRPr="005E38D0">
              <w:rPr>
                <w:b/>
                <w:bCs/>
              </w:rPr>
              <w:t>$</w:t>
            </w:r>
          </w:p>
        </w:tc>
      </w:tr>
      <w:bookmarkEnd w:id="1"/>
      <w:tr w:rsidR="005E38D0" w14:paraId="1552BC7C" w14:textId="77777777" w:rsidTr="0093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  <w:vAlign w:val="center"/>
          </w:tcPr>
          <w:p w14:paraId="7B6CB21B" w14:textId="21F7B5E9" w:rsidR="005E38D0" w:rsidRPr="005E38D0" w:rsidRDefault="005E38D0" w:rsidP="00290C86">
            <w:pPr>
              <w:rPr>
                <w:sz w:val="18"/>
                <w:szCs w:val="18"/>
              </w:rPr>
            </w:pPr>
            <w:r w:rsidRPr="005E38D0">
              <w:rPr>
                <w:sz w:val="18"/>
                <w:szCs w:val="18"/>
              </w:rPr>
              <w:t>DMCU SHARES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3F9A24F" w14:textId="77777777" w:rsidR="005E38D0" w:rsidRDefault="005E38D0" w:rsidP="00290C86"/>
        </w:tc>
        <w:tc>
          <w:tcPr>
            <w:tcW w:w="3402" w:type="dxa"/>
            <w:gridSpan w:val="5"/>
            <w:vAlign w:val="center"/>
          </w:tcPr>
          <w:p w14:paraId="6AD464C6" w14:textId="0F4543DF" w:rsidR="005E38D0" w:rsidRPr="005E38D0" w:rsidRDefault="005E38D0" w:rsidP="00290C86">
            <w:pPr>
              <w:rPr>
                <w:sz w:val="18"/>
                <w:szCs w:val="18"/>
              </w:rPr>
            </w:pPr>
            <w:r w:rsidRPr="005E38D0">
              <w:rPr>
                <w:sz w:val="18"/>
                <w:szCs w:val="18"/>
              </w:rPr>
              <w:t xml:space="preserve">DMCU </w:t>
            </w:r>
            <w:sdt>
              <w:sdtPr>
                <w:rPr>
                  <w:sz w:val="18"/>
                  <w:szCs w:val="18"/>
                </w:rPr>
                <w:id w:val="127174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38D0">
              <w:rPr>
                <w:sz w:val="18"/>
                <w:szCs w:val="18"/>
              </w:rPr>
              <w:t xml:space="preserve">    SECURED</w:t>
            </w:r>
            <w:sdt>
              <w:sdtPr>
                <w:rPr>
                  <w:sz w:val="18"/>
                  <w:szCs w:val="18"/>
                </w:rPr>
                <w:id w:val="-197266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38D0">
              <w:rPr>
                <w:sz w:val="18"/>
                <w:szCs w:val="18"/>
              </w:rPr>
              <w:t xml:space="preserve">    UNSECURED</w:t>
            </w:r>
            <w:sdt>
              <w:sdtPr>
                <w:rPr>
                  <w:sz w:val="18"/>
                  <w:szCs w:val="18"/>
                </w:rPr>
                <w:id w:val="23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2AE2FB" w14:textId="77777777" w:rsidR="005E38D0" w:rsidRDefault="005E38D0" w:rsidP="00290C86"/>
        </w:tc>
      </w:tr>
      <w:tr w:rsidR="005E38D0" w14:paraId="22867087" w14:textId="77777777" w:rsidTr="0093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  <w:vAlign w:val="center"/>
          </w:tcPr>
          <w:p w14:paraId="275D2DF6" w14:textId="6AB0E2EE" w:rsidR="005E38D0" w:rsidRPr="005E38D0" w:rsidRDefault="005E38D0" w:rsidP="00290C86">
            <w:pPr>
              <w:rPr>
                <w:sz w:val="18"/>
                <w:szCs w:val="18"/>
              </w:rPr>
            </w:pPr>
            <w:r w:rsidRPr="005E38D0">
              <w:rPr>
                <w:sz w:val="18"/>
                <w:szCs w:val="18"/>
              </w:rPr>
              <w:t>DMCU SAVINGS / WATERWHEEL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CB8FCF3" w14:textId="77777777" w:rsidR="005E38D0" w:rsidRDefault="005E38D0" w:rsidP="00290C86"/>
        </w:tc>
        <w:tc>
          <w:tcPr>
            <w:tcW w:w="3402" w:type="dxa"/>
            <w:gridSpan w:val="5"/>
            <w:vAlign w:val="center"/>
          </w:tcPr>
          <w:p w14:paraId="1FCCD42A" w14:textId="77777777" w:rsidR="005E38D0" w:rsidRPr="005E38D0" w:rsidRDefault="005E38D0" w:rsidP="00290C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F41997" w14:textId="77777777" w:rsidR="005E38D0" w:rsidRDefault="005E38D0" w:rsidP="00290C86"/>
        </w:tc>
      </w:tr>
      <w:tr w:rsidR="005E38D0" w14:paraId="3D1C5804" w14:textId="77777777" w:rsidTr="0093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  <w:vAlign w:val="center"/>
          </w:tcPr>
          <w:p w14:paraId="4F804F41" w14:textId="62FDE127" w:rsidR="005E38D0" w:rsidRPr="005E38D0" w:rsidRDefault="005E38D0" w:rsidP="00290C86">
            <w:pPr>
              <w:rPr>
                <w:sz w:val="18"/>
                <w:szCs w:val="18"/>
              </w:rPr>
            </w:pPr>
            <w:r w:rsidRPr="005E38D0">
              <w:rPr>
                <w:sz w:val="18"/>
                <w:szCs w:val="18"/>
              </w:rPr>
              <w:t>OTHER CU SHARES / SAVINGS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86D594B" w14:textId="77777777" w:rsidR="005E38D0" w:rsidRDefault="005E38D0" w:rsidP="00290C86"/>
        </w:tc>
        <w:tc>
          <w:tcPr>
            <w:tcW w:w="3402" w:type="dxa"/>
            <w:gridSpan w:val="5"/>
            <w:vAlign w:val="center"/>
          </w:tcPr>
          <w:p w14:paraId="66073C34" w14:textId="52B0DE0B" w:rsidR="005E38D0" w:rsidRPr="005E38D0" w:rsidRDefault="005E38D0" w:rsidP="00290C86">
            <w:pPr>
              <w:rPr>
                <w:sz w:val="18"/>
                <w:szCs w:val="18"/>
              </w:rPr>
            </w:pPr>
            <w:r w:rsidRPr="005E38D0">
              <w:rPr>
                <w:sz w:val="18"/>
                <w:szCs w:val="18"/>
              </w:rPr>
              <w:t>OTHER CU</w:t>
            </w:r>
            <w:sdt>
              <w:sdtPr>
                <w:rPr>
                  <w:sz w:val="18"/>
                  <w:szCs w:val="18"/>
                </w:rPr>
                <w:id w:val="178592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38D0">
              <w:rPr>
                <w:sz w:val="18"/>
                <w:szCs w:val="18"/>
              </w:rPr>
              <w:t xml:space="preserve">   SECURED</w:t>
            </w:r>
            <w:sdt>
              <w:sdtPr>
                <w:rPr>
                  <w:sz w:val="18"/>
                  <w:szCs w:val="18"/>
                </w:rPr>
                <w:id w:val="113229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38D0">
              <w:rPr>
                <w:sz w:val="18"/>
                <w:szCs w:val="18"/>
              </w:rPr>
              <w:t xml:space="preserve">   UNSECURED</w:t>
            </w:r>
            <w:sdt>
              <w:sdtPr>
                <w:rPr>
                  <w:sz w:val="18"/>
                  <w:szCs w:val="18"/>
                </w:rPr>
                <w:id w:val="55621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E9D8C4E" w14:textId="77777777" w:rsidR="005E38D0" w:rsidRDefault="005E38D0" w:rsidP="00290C86"/>
        </w:tc>
      </w:tr>
      <w:tr w:rsidR="005E38D0" w14:paraId="5F28E8F0" w14:textId="77777777" w:rsidTr="0093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  <w:vAlign w:val="center"/>
          </w:tcPr>
          <w:p w14:paraId="6CB7ACBA" w14:textId="14E5F43D" w:rsidR="005E38D0" w:rsidRPr="005E38D0" w:rsidRDefault="005E38D0" w:rsidP="00290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CASH AT BANKS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D6A3DBA" w14:textId="77777777" w:rsidR="005E38D0" w:rsidRDefault="005E38D0" w:rsidP="00290C86"/>
        </w:tc>
        <w:tc>
          <w:tcPr>
            <w:tcW w:w="3402" w:type="dxa"/>
            <w:gridSpan w:val="5"/>
            <w:vAlign w:val="center"/>
          </w:tcPr>
          <w:p w14:paraId="4FCEE09C" w14:textId="30D0B639" w:rsidR="005E38D0" w:rsidRPr="005E38D0" w:rsidRDefault="005E38D0" w:rsidP="00290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BANKS</w:t>
            </w:r>
            <w:r w:rsidRPr="005E38D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267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38D0">
              <w:rPr>
                <w:sz w:val="18"/>
                <w:szCs w:val="18"/>
              </w:rPr>
              <w:t xml:space="preserve">    SECURED</w:t>
            </w:r>
            <w:sdt>
              <w:sdtPr>
                <w:rPr>
                  <w:sz w:val="18"/>
                  <w:szCs w:val="18"/>
                </w:rPr>
                <w:id w:val="-31897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38D0">
              <w:rPr>
                <w:sz w:val="18"/>
                <w:szCs w:val="18"/>
              </w:rPr>
              <w:t xml:space="preserve">    UNSECURED</w:t>
            </w:r>
            <w:sdt>
              <w:sdtPr>
                <w:rPr>
                  <w:sz w:val="18"/>
                  <w:szCs w:val="18"/>
                </w:rPr>
                <w:id w:val="89546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E8BAAEB" w14:textId="77777777" w:rsidR="005E38D0" w:rsidRDefault="005E38D0" w:rsidP="00290C86"/>
        </w:tc>
      </w:tr>
      <w:tr w:rsidR="005E38D0" w14:paraId="52A52B04" w14:textId="77777777" w:rsidTr="0093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  <w:vAlign w:val="center"/>
          </w:tcPr>
          <w:p w14:paraId="4A65CB0E" w14:textId="77777777" w:rsidR="005E38D0" w:rsidRPr="005E38D0" w:rsidRDefault="005E38D0" w:rsidP="00290C86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E2BB705" w14:textId="77777777" w:rsidR="005E38D0" w:rsidRDefault="005E38D0" w:rsidP="00290C86"/>
        </w:tc>
        <w:tc>
          <w:tcPr>
            <w:tcW w:w="3402" w:type="dxa"/>
            <w:gridSpan w:val="5"/>
            <w:vAlign w:val="center"/>
          </w:tcPr>
          <w:p w14:paraId="2E1919FA" w14:textId="77777777" w:rsidR="005E38D0" w:rsidRPr="005E38D0" w:rsidRDefault="005E38D0" w:rsidP="00290C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4065986" w14:textId="77777777" w:rsidR="005E38D0" w:rsidRDefault="005E38D0" w:rsidP="00290C86"/>
        </w:tc>
      </w:tr>
      <w:tr w:rsidR="00850A98" w14:paraId="50D2E2A1" w14:textId="77777777" w:rsidTr="0093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  <w:vAlign w:val="center"/>
          </w:tcPr>
          <w:p w14:paraId="6E0BF2B3" w14:textId="77777777" w:rsidR="00850A98" w:rsidRPr="005E38D0" w:rsidRDefault="00850A98" w:rsidP="00290C86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B6AAC98" w14:textId="77777777" w:rsidR="00850A98" w:rsidRDefault="00850A98" w:rsidP="00290C86"/>
        </w:tc>
        <w:tc>
          <w:tcPr>
            <w:tcW w:w="3402" w:type="dxa"/>
            <w:gridSpan w:val="5"/>
            <w:vAlign w:val="center"/>
          </w:tcPr>
          <w:p w14:paraId="266C2EE5" w14:textId="77777777" w:rsidR="00850A98" w:rsidRPr="005E38D0" w:rsidRDefault="00850A98" w:rsidP="00290C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F4FBB58" w14:textId="77777777" w:rsidR="00850A98" w:rsidRDefault="00850A98" w:rsidP="00290C86"/>
        </w:tc>
      </w:tr>
      <w:tr w:rsidR="00B821E1" w14:paraId="7EEB37A5" w14:textId="77777777" w:rsidTr="0093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  <w:vAlign w:val="center"/>
          </w:tcPr>
          <w:p w14:paraId="57193779" w14:textId="5E1E5DDE" w:rsidR="00B821E1" w:rsidRPr="005E38D0" w:rsidRDefault="00B821E1" w:rsidP="00B82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STOCKS AND BONDS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D720C4C" w14:textId="77777777" w:rsidR="00B821E1" w:rsidRDefault="00B821E1" w:rsidP="00B821E1"/>
        </w:tc>
        <w:tc>
          <w:tcPr>
            <w:tcW w:w="3402" w:type="dxa"/>
            <w:gridSpan w:val="5"/>
            <w:vAlign w:val="center"/>
          </w:tcPr>
          <w:p w14:paraId="1B4EBCAB" w14:textId="27B18A9E" w:rsidR="00B821E1" w:rsidRPr="005E38D0" w:rsidRDefault="00B821E1" w:rsidP="00B82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 COMPANIES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A8A5BE" w14:textId="77777777" w:rsidR="00B821E1" w:rsidRDefault="00B821E1" w:rsidP="00B821E1"/>
        </w:tc>
      </w:tr>
      <w:tr w:rsidR="00B821E1" w14:paraId="76FDE95C" w14:textId="77777777" w:rsidTr="0093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6D697463" w14:textId="77777777" w:rsidR="00B821E1" w:rsidRDefault="00B821E1" w:rsidP="00B821E1">
            <w:pPr>
              <w:rPr>
                <w:sz w:val="18"/>
                <w:szCs w:val="18"/>
              </w:rPr>
            </w:pPr>
            <w:bookmarkStart w:id="2" w:name="_Hlk79407011"/>
            <w:r>
              <w:rPr>
                <w:sz w:val="18"/>
                <w:szCs w:val="18"/>
              </w:rPr>
              <w:t>LIFE INSURANCE CSV</w:t>
            </w:r>
          </w:p>
          <w:p w14:paraId="6CCA2BD7" w14:textId="2566A234" w:rsidR="00B821E1" w:rsidRDefault="00B821E1" w:rsidP="00B821E1">
            <w:pPr>
              <w:rPr>
                <w:sz w:val="18"/>
                <w:szCs w:val="18"/>
              </w:rPr>
            </w:pPr>
            <w:r w:rsidRPr="005E38D0">
              <w:rPr>
                <w:sz w:val="14"/>
                <w:szCs w:val="14"/>
              </w:rPr>
              <w:t>(CASH SURRENDER VALUE)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300BEA9" w14:textId="77777777" w:rsidR="00B821E1" w:rsidRDefault="00B821E1" w:rsidP="00B821E1"/>
        </w:tc>
        <w:tc>
          <w:tcPr>
            <w:tcW w:w="3402" w:type="dxa"/>
            <w:gridSpan w:val="5"/>
            <w:vAlign w:val="center"/>
          </w:tcPr>
          <w:p w14:paraId="6E9F0E11" w14:textId="611F9E25" w:rsidR="00B821E1" w:rsidRPr="005E38D0" w:rsidRDefault="00B821E1" w:rsidP="00B82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INCOME TAX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6EB969D" w14:textId="77777777" w:rsidR="00B821E1" w:rsidRDefault="00B821E1" w:rsidP="00B821E1"/>
        </w:tc>
      </w:tr>
      <w:bookmarkEnd w:id="2"/>
      <w:tr w:rsidR="00B821E1" w14:paraId="034B2F4C" w14:textId="77777777" w:rsidTr="0093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71D7E970" w14:textId="77777777" w:rsidR="00B821E1" w:rsidRDefault="00B821E1" w:rsidP="00B821E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3234F53" w14:textId="77777777" w:rsidR="00B821E1" w:rsidRDefault="00B821E1" w:rsidP="00B821E1"/>
        </w:tc>
        <w:tc>
          <w:tcPr>
            <w:tcW w:w="3402" w:type="dxa"/>
            <w:gridSpan w:val="5"/>
            <w:vAlign w:val="center"/>
          </w:tcPr>
          <w:p w14:paraId="7CA6CA56" w14:textId="1502EDFA" w:rsidR="00B821E1" w:rsidRPr="005E38D0" w:rsidRDefault="00B821E1" w:rsidP="00B82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SUNDRY ACCOUNTS WITH BROKERS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5AD4560" w14:textId="77777777" w:rsidR="00B821E1" w:rsidRDefault="00B821E1" w:rsidP="00B821E1"/>
        </w:tc>
      </w:tr>
      <w:tr w:rsidR="00B821E1" w14:paraId="79F85F5F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5813718B" w14:textId="77777777" w:rsidR="00B821E1" w:rsidRDefault="00B821E1" w:rsidP="00B821E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</w:tcBorders>
          </w:tcPr>
          <w:p w14:paraId="7CF7BF87" w14:textId="77777777" w:rsidR="00B821E1" w:rsidRDefault="00B821E1" w:rsidP="00B821E1"/>
        </w:tc>
        <w:tc>
          <w:tcPr>
            <w:tcW w:w="3402" w:type="dxa"/>
            <w:gridSpan w:val="5"/>
          </w:tcPr>
          <w:p w14:paraId="2C703EF4" w14:textId="77777777" w:rsidR="00B821E1" w:rsidRDefault="00B821E1" w:rsidP="00B82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 PAYMENTS</w:t>
            </w:r>
          </w:p>
          <w:p w14:paraId="477B9CAC" w14:textId="692BD3C8" w:rsidR="00B821E1" w:rsidRPr="005E38D0" w:rsidRDefault="00B821E1" w:rsidP="00B821E1">
            <w:pPr>
              <w:rPr>
                <w:sz w:val="18"/>
                <w:szCs w:val="18"/>
              </w:rPr>
            </w:pPr>
            <w:r w:rsidRPr="005E38D0">
              <w:rPr>
                <w:sz w:val="14"/>
                <w:szCs w:val="14"/>
              </w:rPr>
              <w:t>(DUE WITHIN 12 MONTHS)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C364B6C" w14:textId="77777777" w:rsidR="00B821E1" w:rsidRDefault="00B821E1" w:rsidP="00B821E1"/>
        </w:tc>
      </w:tr>
      <w:tr w:rsidR="00B821E1" w:rsidRPr="005E38D0" w14:paraId="448D4AA6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  <w:tcBorders>
              <w:top w:val="single" w:sz="18" w:space="0" w:color="auto"/>
            </w:tcBorders>
          </w:tcPr>
          <w:p w14:paraId="0DA9BBBD" w14:textId="753E4BEE" w:rsidR="00B821E1" w:rsidRPr="005E38D0" w:rsidRDefault="00B821E1" w:rsidP="00B821E1">
            <w:pPr>
              <w:rPr>
                <w:b/>
                <w:bCs/>
              </w:rPr>
            </w:pPr>
            <w:r w:rsidRPr="006C7D4E">
              <w:rPr>
                <w:b/>
                <w:bCs/>
                <w:color w:val="000099"/>
              </w:rPr>
              <w:t>CURRENT ASSETS</w:t>
            </w:r>
          </w:p>
        </w:tc>
        <w:tc>
          <w:tcPr>
            <w:tcW w:w="1421" w:type="dxa"/>
            <w:gridSpan w:val="3"/>
            <w:tcBorders>
              <w:bottom w:val="single" w:sz="2" w:space="0" w:color="auto"/>
            </w:tcBorders>
          </w:tcPr>
          <w:p w14:paraId="4393F429" w14:textId="77777777" w:rsidR="00B821E1" w:rsidRPr="005E38D0" w:rsidRDefault="00B821E1" w:rsidP="00B821E1">
            <w:pPr>
              <w:rPr>
                <w:b/>
                <w:bCs/>
              </w:rPr>
            </w:pPr>
            <w:r w:rsidRPr="005E38D0">
              <w:rPr>
                <w:b/>
                <w:bCs/>
              </w:rPr>
              <w:t>$</w:t>
            </w:r>
          </w:p>
        </w:tc>
        <w:tc>
          <w:tcPr>
            <w:tcW w:w="3402" w:type="dxa"/>
            <w:gridSpan w:val="5"/>
            <w:tcBorders>
              <w:top w:val="single" w:sz="18" w:space="0" w:color="auto"/>
            </w:tcBorders>
          </w:tcPr>
          <w:p w14:paraId="1E0AB312" w14:textId="00544DB8" w:rsidR="00B821E1" w:rsidRPr="005E38D0" w:rsidRDefault="00B821E1" w:rsidP="00B821E1">
            <w:pPr>
              <w:rPr>
                <w:b/>
                <w:bCs/>
              </w:rPr>
            </w:pPr>
            <w:r w:rsidRPr="006C7D4E">
              <w:rPr>
                <w:b/>
                <w:bCs/>
                <w:color w:val="000099"/>
              </w:rPr>
              <w:t>CURRENT LIABILITIES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B847BC7" w14:textId="77777777" w:rsidR="00B821E1" w:rsidRPr="005E38D0" w:rsidRDefault="00B821E1" w:rsidP="00B821E1">
            <w:pPr>
              <w:rPr>
                <w:b/>
                <w:bCs/>
              </w:rPr>
            </w:pPr>
            <w:r w:rsidRPr="005E38D0">
              <w:rPr>
                <w:b/>
                <w:bCs/>
              </w:rPr>
              <w:t>$</w:t>
            </w:r>
          </w:p>
        </w:tc>
      </w:tr>
      <w:tr w:rsidR="00B821E1" w14:paraId="18B8D8C5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7080067E" w14:textId="432062F3" w:rsidR="00B821E1" w:rsidRDefault="00B821E1" w:rsidP="00B82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</w:t>
            </w:r>
            <w:r w:rsidR="00F31F10">
              <w:rPr>
                <w:sz w:val="18"/>
                <w:szCs w:val="18"/>
              </w:rPr>
              <w:t xml:space="preserve"> / VEHICLE – CURRENT VALUE</w:t>
            </w:r>
          </w:p>
          <w:p w14:paraId="330BCFD5" w14:textId="6D7DE298" w:rsidR="00B821E1" w:rsidRDefault="00B821E1" w:rsidP="00B821E1">
            <w:pPr>
              <w:rPr>
                <w:sz w:val="18"/>
                <w:szCs w:val="18"/>
              </w:rPr>
            </w:pPr>
            <w:r w:rsidRPr="00884BCA">
              <w:rPr>
                <w:sz w:val="14"/>
                <w:szCs w:val="14"/>
              </w:rPr>
              <w:t>(YEAR OF MANUFACTURE              )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730FFA2" w14:textId="77777777" w:rsidR="00B821E1" w:rsidRDefault="00B821E1" w:rsidP="00B821E1"/>
        </w:tc>
        <w:tc>
          <w:tcPr>
            <w:tcW w:w="3402" w:type="dxa"/>
            <w:gridSpan w:val="5"/>
          </w:tcPr>
          <w:p w14:paraId="5DCBE136" w14:textId="5CA6557B" w:rsidR="00B821E1" w:rsidRPr="005E38D0" w:rsidRDefault="00B821E1" w:rsidP="00B82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DEFERRED LIABILITIES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8BBC04" w14:textId="77777777" w:rsidR="00B821E1" w:rsidRDefault="00B821E1" w:rsidP="00B821E1"/>
        </w:tc>
      </w:tr>
      <w:tr w:rsidR="00B821E1" w14:paraId="59659426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0509ED30" w14:textId="77777777" w:rsidR="00B821E1" w:rsidRDefault="00B821E1" w:rsidP="00B82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INVESTMENTS</w:t>
            </w:r>
          </w:p>
          <w:p w14:paraId="4C83716F" w14:textId="68DCF6F1" w:rsidR="00B821E1" w:rsidRDefault="00B821E1" w:rsidP="00B821E1">
            <w:pPr>
              <w:rPr>
                <w:sz w:val="18"/>
                <w:szCs w:val="18"/>
              </w:rPr>
            </w:pPr>
            <w:r w:rsidRPr="00884BCA">
              <w:rPr>
                <w:sz w:val="14"/>
                <w:szCs w:val="14"/>
              </w:rPr>
              <w:t>(SEE BELOW)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</w:tcBorders>
          </w:tcPr>
          <w:p w14:paraId="69A38736" w14:textId="77777777" w:rsidR="00B821E1" w:rsidRDefault="00B821E1" w:rsidP="00B821E1"/>
        </w:tc>
        <w:tc>
          <w:tcPr>
            <w:tcW w:w="3402" w:type="dxa"/>
            <w:gridSpan w:val="5"/>
          </w:tcPr>
          <w:p w14:paraId="4187254B" w14:textId="77777777" w:rsidR="00B821E1" w:rsidRPr="005E38D0" w:rsidRDefault="00B821E1" w:rsidP="00B821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8AE7FB1" w14:textId="77777777" w:rsidR="00B821E1" w:rsidRDefault="00B821E1" w:rsidP="00B821E1"/>
        </w:tc>
      </w:tr>
      <w:tr w:rsidR="00B821E1" w14:paraId="3D8A37B0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08C12362" w14:textId="23DD8A28" w:rsidR="00B821E1" w:rsidRDefault="00B821E1" w:rsidP="00B821E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bottom w:val="single" w:sz="2" w:space="0" w:color="auto"/>
            </w:tcBorders>
          </w:tcPr>
          <w:p w14:paraId="747723AA" w14:textId="77777777" w:rsidR="00B821E1" w:rsidRDefault="00B821E1" w:rsidP="00B821E1"/>
        </w:tc>
        <w:tc>
          <w:tcPr>
            <w:tcW w:w="3402" w:type="dxa"/>
            <w:gridSpan w:val="5"/>
          </w:tcPr>
          <w:p w14:paraId="19A03263" w14:textId="77777777" w:rsidR="00B821E1" w:rsidRPr="005E38D0" w:rsidRDefault="00B821E1" w:rsidP="00B821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1B9BCBC" w14:textId="77777777" w:rsidR="00B821E1" w:rsidRDefault="00B821E1" w:rsidP="00B821E1"/>
        </w:tc>
      </w:tr>
      <w:tr w:rsidR="00B821E1" w14:paraId="570A4DBD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47747BFE" w14:textId="437824A6" w:rsidR="00B821E1" w:rsidRPr="00884BCA" w:rsidRDefault="00B821E1" w:rsidP="00B821E1">
            <w:pPr>
              <w:ind w:left="720"/>
              <w:rPr>
                <w:sz w:val="16"/>
                <w:szCs w:val="16"/>
              </w:rPr>
            </w:pPr>
            <w:r w:rsidRPr="00884BCA">
              <w:rPr>
                <w:sz w:val="16"/>
                <w:szCs w:val="16"/>
              </w:rPr>
              <w:t>REAL ESTATE ENCUMBERED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AC59DC2" w14:textId="77777777" w:rsidR="00B821E1" w:rsidRPr="00884BCA" w:rsidRDefault="00B821E1" w:rsidP="00B821E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5"/>
          </w:tcPr>
          <w:p w14:paraId="6A41F730" w14:textId="6EE4DF48" w:rsidR="00B821E1" w:rsidRPr="00884BCA" w:rsidRDefault="00B821E1" w:rsidP="00B821E1">
            <w:pPr>
              <w:rPr>
                <w:sz w:val="16"/>
                <w:szCs w:val="16"/>
              </w:rPr>
            </w:pPr>
            <w:r w:rsidRPr="00884BCA">
              <w:rPr>
                <w:sz w:val="16"/>
                <w:szCs w:val="16"/>
              </w:rPr>
              <w:t>MORTGAGE/S AND AGREEMENTS</w:t>
            </w:r>
            <w:r>
              <w:rPr>
                <w:sz w:val="16"/>
                <w:szCs w:val="16"/>
              </w:rPr>
              <w:t xml:space="preserve"> FOR SALE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FB4D2DC" w14:textId="77777777" w:rsidR="00B821E1" w:rsidRDefault="00B821E1" w:rsidP="00B821E1"/>
        </w:tc>
      </w:tr>
      <w:tr w:rsidR="00B821E1" w14:paraId="235B2AD6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5149ECB8" w14:textId="77777777" w:rsidR="00B821E1" w:rsidRPr="00884BCA" w:rsidRDefault="00B821E1" w:rsidP="00B821E1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C0B3ECA" w14:textId="77777777" w:rsidR="00B821E1" w:rsidRPr="00884BCA" w:rsidRDefault="00B821E1" w:rsidP="00B821E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5"/>
          </w:tcPr>
          <w:p w14:paraId="76748D18" w14:textId="77777777" w:rsidR="00B821E1" w:rsidRPr="00884BCA" w:rsidRDefault="00B821E1" w:rsidP="00B821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055B705" w14:textId="77777777" w:rsidR="00B821E1" w:rsidRDefault="00B821E1" w:rsidP="00B821E1"/>
        </w:tc>
      </w:tr>
      <w:tr w:rsidR="00B821E1" w14:paraId="047DF7B9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6E509056" w14:textId="77777777" w:rsidR="00B821E1" w:rsidRDefault="00B821E1" w:rsidP="00B821E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3BE25BC" w14:textId="77777777" w:rsidR="00B821E1" w:rsidRDefault="00B821E1" w:rsidP="00B821E1"/>
        </w:tc>
        <w:tc>
          <w:tcPr>
            <w:tcW w:w="3402" w:type="dxa"/>
            <w:gridSpan w:val="5"/>
          </w:tcPr>
          <w:p w14:paraId="50BA65C0" w14:textId="77777777" w:rsidR="00B821E1" w:rsidRPr="005E38D0" w:rsidRDefault="00B821E1" w:rsidP="00B821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9DE6965" w14:textId="77777777" w:rsidR="00B821E1" w:rsidRDefault="00B821E1" w:rsidP="00B821E1"/>
        </w:tc>
      </w:tr>
      <w:tr w:rsidR="00B821E1" w14:paraId="290514EF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787CAA8F" w14:textId="6939AF51" w:rsidR="00B821E1" w:rsidRDefault="00B821E1" w:rsidP="00B821E1">
            <w:pPr>
              <w:ind w:left="720"/>
              <w:rPr>
                <w:sz w:val="18"/>
                <w:szCs w:val="18"/>
              </w:rPr>
            </w:pPr>
            <w:r w:rsidRPr="00884BCA">
              <w:rPr>
                <w:sz w:val="16"/>
                <w:szCs w:val="16"/>
              </w:rPr>
              <w:t>REAL ESTATE UNENCUMBERED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1A82489" w14:textId="77777777" w:rsidR="00B821E1" w:rsidRDefault="00B821E1" w:rsidP="00B821E1"/>
        </w:tc>
        <w:tc>
          <w:tcPr>
            <w:tcW w:w="3402" w:type="dxa"/>
            <w:gridSpan w:val="5"/>
          </w:tcPr>
          <w:p w14:paraId="0A8E8DE4" w14:textId="77777777" w:rsidR="00B821E1" w:rsidRPr="005E38D0" w:rsidRDefault="00B821E1" w:rsidP="00B821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9E60972" w14:textId="77777777" w:rsidR="00B821E1" w:rsidRDefault="00B821E1" w:rsidP="00B821E1"/>
        </w:tc>
      </w:tr>
      <w:tr w:rsidR="00B821E1" w14:paraId="0293DFBC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77F94FA4" w14:textId="77777777" w:rsidR="00B821E1" w:rsidRDefault="00B821E1" w:rsidP="00B821E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2714FC6" w14:textId="77777777" w:rsidR="00B821E1" w:rsidRDefault="00B821E1" w:rsidP="00B821E1"/>
        </w:tc>
        <w:tc>
          <w:tcPr>
            <w:tcW w:w="3402" w:type="dxa"/>
            <w:gridSpan w:val="5"/>
          </w:tcPr>
          <w:p w14:paraId="400E28E2" w14:textId="77777777" w:rsidR="00B821E1" w:rsidRPr="005E38D0" w:rsidRDefault="00B821E1" w:rsidP="00B821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A434AA7" w14:textId="77777777" w:rsidR="00B821E1" w:rsidRDefault="00B821E1" w:rsidP="00B821E1"/>
        </w:tc>
      </w:tr>
      <w:tr w:rsidR="00B821E1" w14:paraId="44135BD5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</w:tcPr>
          <w:p w14:paraId="2EF4956D" w14:textId="77777777" w:rsidR="00B821E1" w:rsidRDefault="00B821E1" w:rsidP="00B821E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8154FC2" w14:textId="77777777" w:rsidR="00B821E1" w:rsidRDefault="00B821E1" w:rsidP="00B821E1"/>
        </w:tc>
        <w:tc>
          <w:tcPr>
            <w:tcW w:w="3402" w:type="dxa"/>
            <w:gridSpan w:val="5"/>
          </w:tcPr>
          <w:p w14:paraId="64A1CB85" w14:textId="096C12EA" w:rsidR="00B821E1" w:rsidRPr="005E38D0" w:rsidRDefault="00B821E1" w:rsidP="00B82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 WORTH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E09ABDF" w14:textId="77777777" w:rsidR="00B821E1" w:rsidRDefault="00B821E1" w:rsidP="00B821E1"/>
        </w:tc>
      </w:tr>
      <w:tr w:rsidR="00B821E1" w14:paraId="51CC66EE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  <w:gridSpan w:val="4"/>
            <w:tcBorders>
              <w:bottom w:val="single" w:sz="4" w:space="0" w:color="auto"/>
            </w:tcBorders>
          </w:tcPr>
          <w:p w14:paraId="5BED124B" w14:textId="2D0CEB72" w:rsidR="00B821E1" w:rsidRDefault="00B821E1" w:rsidP="00B82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ASSETS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30E3A92E" w14:textId="77777777" w:rsidR="00B821E1" w:rsidRDefault="00B821E1" w:rsidP="00B821E1"/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28DE0CB3" w14:textId="6EEA83E1" w:rsidR="00B821E1" w:rsidRPr="005E38D0" w:rsidRDefault="00B821E1" w:rsidP="00B82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6999F156" w14:textId="77777777" w:rsidR="00B821E1" w:rsidRDefault="00B821E1" w:rsidP="00B821E1"/>
        </w:tc>
      </w:tr>
      <w:tr w:rsidR="00B821E1" w14:paraId="77F7E3C1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44E" w14:textId="6D1C3626" w:rsidR="00B821E1" w:rsidRDefault="00B821E1" w:rsidP="00B821E1">
            <w:pPr>
              <w:rPr>
                <w:sz w:val="20"/>
                <w:szCs w:val="20"/>
              </w:rPr>
            </w:pPr>
            <w:r w:rsidRPr="0030206A">
              <w:rPr>
                <w:sz w:val="20"/>
                <w:szCs w:val="20"/>
              </w:rPr>
              <w:t>STOCKS AND BONDS</w:t>
            </w:r>
            <w:r w:rsidR="00960598">
              <w:rPr>
                <w:sz w:val="20"/>
                <w:szCs w:val="20"/>
              </w:rPr>
              <w:t xml:space="preserve"> *</w:t>
            </w:r>
            <w:r w:rsidR="00D935E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982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F9D5B29" w14:textId="77777777" w:rsidR="00B821E1" w:rsidRDefault="00B821E1" w:rsidP="00B821E1">
            <w:pPr>
              <w:rPr>
                <w:sz w:val="18"/>
                <w:szCs w:val="18"/>
              </w:rPr>
            </w:pPr>
          </w:p>
          <w:p w14:paraId="33B660F6" w14:textId="2D5996E9" w:rsidR="00B821E1" w:rsidRDefault="00B821E1" w:rsidP="00B821E1"/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6D2" w14:textId="2DF2C4CE" w:rsidR="00960598" w:rsidRDefault="00960598" w:rsidP="00960598">
            <w:pPr>
              <w:rPr>
                <w:sz w:val="18"/>
                <w:szCs w:val="18"/>
              </w:rPr>
            </w:pPr>
            <w:r w:rsidRPr="00850A98">
              <w:rPr>
                <w:sz w:val="18"/>
                <w:szCs w:val="18"/>
              </w:rPr>
              <w:t>PENDING LAWSIUTIS OR JUDGEMENTS AGAINST ME *</w:t>
            </w:r>
            <w:r w:rsidR="00D935E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27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B535BDB" w14:textId="10DBD2C1" w:rsidR="00B821E1" w:rsidRPr="00850A98" w:rsidRDefault="00B821E1" w:rsidP="00960598">
            <w:pPr>
              <w:rPr>
                <w:sz w:val="18"/>
                <w:szCs w:val="18"/>
              </w:rPr>
            </w:pPr>
          </w:p>
        </w:tc>
      </w:tr>
      <w:tr w:rsidR="00B821E1" w14:paraId="16A57417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BB4" w14:textId="14A33359" w:rsidR="00960598" w:rsidRPr="0030206A" w:rsidRDefault="00960598" w:rsidP="00960598">
            <w:pPr>
              <w:rPr>
                <w:sz w:val="18"/>
                <w:szCs w:val="18"/>
              </w:rPr>
            </w:pPr>
            <w:r w:rsidRPr="0030206A">
              <w:rPr>
                <w:sz w:val="18"/>
                <w:szCs w:val="18"/>
              </w:rPr>
              <w:t>INVESTMENTS *</w:t>
            </w:r>
            <w:r w:rsidR="00D935E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384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59E9D30" w14:textId="77777777" w:rsidR="00B821E1" w:rsidRDefault="00B821E1" w:rsidP="00960598"/>
          <w:p w14:paraId="22179CA4" w14:textId="78671507" w:rsidR="00960598" w:rsidRDefault="00960598" w:rsidP="00960598"/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1C9" w14:textId="3710196E" w:rsidR="00960598" w:rsidRDefault="00960598" w:rsidP="00960598">
            <w:pPr>
              <w:rPr>
                <w:sz w:val="18"/>
                <w:szCs w:val="18"/>
              </w:rPr>
            </w:pPr>
            <w:r w:rsidRPr="00850A98">
              <w:rPr>
                <w:sz w:val="18"/>
                <w:szCs w:val="18"/>
              </w:rPr>
              <w:t>CONTINGENT LIABILIITES / GUARANTEES</w:t>
            </w:r>
            <w:r>
              <w:rPr>
                <w:sz w:val="18"/>
                <w:szCs w:val="18"/>
              </w:rPr>
              <w:t xml:space="preserve"> *</w:t>
            </w:r>
            <w:r w:rsidR="00D935E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647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EE0F1B4" w14:textId="5E0A9A2B" w:rsidR="00B821E1" w:rsidRPr="00850A98" w:rsidRDefault="00B821E1" w:rsidP="00960598">
            <w:pPr>
              <w:rPr>
                <w:sz w:val="18"/>
                <w:szCs w:val="18"/>
              </w:rPr>
            </w:pPr>
          </w:p>
        </w:tc>
      </w:tr>
      <w:tr w:rsidR="00B821E1" w:rsidRPr="0030206A" w14:paraId="6DE63185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06B" w14:textId="57C4CF3C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LIFE INSURANCE</w:t>
            </w:r>
            <w:r w:rsidR="00960598">
              <w:rPr>
                <w:sz w:val="16"/>
                <w:szCs w:val="16"/>
              </w:rPr>
              <w:t xml:space="preserve"> *</w:t>
            </w:r>
          </w:p>
          <w:p w14:paraId="75FF0259" w14:textId="33536C50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(COMPANY NAME)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4CF" w14:textId="0A08A2DF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BENEFICIARY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01995E" w14:textId="2CB0F9A6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TYPE OF POLICY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81C5" w14:textId="69F6C60E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AMOUNT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1526" w14:textId="563891E1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CSV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E000" w14:textId="20E8AA45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POLICY LOANS</w:t>
            </w:r>
          </w:p>
        </w:tc>
      </w:tr>
      <w:tr w:rsidR="00B821E1" w14:paraId="42C65011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-72960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6" w:type="dxa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19F2E9D" w14:textId="55E85F7B" w:rsidR="00B821E1" w:rsidRDefault="00D935E0" w:rsidP="00B821E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2F26" w14:textId="77777777" w:rsidR="00B821E1" w:rsidRDefault="00B821E1" w:rsidP="00B821E1"/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B725" w14:textId="77777777" w:rsidR="00B821E1" w:rsidRDefault="00B821E1" w:rsidP="00B821E1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E754" w14:textId="77777777" w:rsidR="00B821E1" w:rsidRDefault="00B821E1" w:rsidP="00B821E1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2FAC" w14:textId="77777777" w:rsidR="00B821E1" w:rsidRDefault="00B821E1" w:rsidP="00B821E1"/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AF21" w14:textId="77777777" w:rsidR="00B821E1" w:rsidRDefault="00B821E1" w:rsidP="00B821E1"/>
        </w:tc>
      </w:tr>
      <w:tr w:rsidR="00B821E1" w14:paraId="6B399035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-184693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888ED16" w14:textId="3C20E0C4" w:rsidR="00B821E1" w:rsidRDefault="00D935E0" w:rsidP="00B821E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1F96" w14:textId="77777777" w:rsidR="00B821E1" w:rsidRDefault="00B821E1" w:rsidP="00B821E1"/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98FA" w14:textId="77777777" w:rsidR="00B821E1" w:rsidRDefault="00B821E1" w:rsidP="00B821E1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A6B5" w14:textId="77777777" w:rsidR="00B821E1" w:rsidRDefault="00B821E1" w:rsidP="00B821E1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3936" w14:textId="77777777" w:rsidR="00B821E1" w:rsidRDefault="00B821E1" w:rsidP="00B821E1"/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7CB8" w14:textId="77777777" w:rsidR="00B821E1" w:rsidRDefault="00B821E1" w:rsidP="00B821E1"/>
        </w:tc>
      </w:tr>
      <w:tr w:rsidR="00B821E1" w14:paraId="380F8B3E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126643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9E6C532" w14:textId="5388F2BA" w:rsidR="00B821E1" w:rsidRDefault="00D935E0" w:rsidP="00B821E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BA18" w14:textId="77777777" w:rsidR="00B821E1" w:rsidRDefault="00B821E1" w:rsidP="00B821E1"/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2DFF" w14:textId="77777777" w:rsidR="00B821E1" w:rsidRDefault="00B821E1" w:rsidP="00B821E1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4C1A" w14:textId="77777777" w:rsidR="00B821E1" w:rsidRDefault="00B821E1" w:rsidP="00B821E1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71B0" w14:textId="77777777" w:rsidR="00B821E1" w:rsidRDefault="00B821E1" w:rsidP="00B821E1"/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4AAC" w14:textId="77777777" w:rsidR="00B821E1" w:rsidRDefault="00B821E1" w:rsidP="00B821E1"/>
        </w:tc>
      </w:tr>
      <w:tr w:rsidR="00B821E1" w14:paraId="22F7079C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F67D" w14:textId="098DC0B7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REAL ESTATE DESCRIPTION</w:t>
            </w:r>
            <w:r w:rsidR="00960598">
              <w:rPr>
                <w:sz w:val="16"/>
                <w:szCs w:val="16"/>
              </w:rPr>
              <w:t xml:space="preserve"> *</w:t>
            </w:r>
          </w:p>
        </w:tc>
        <w:tc>
          <w:tcPr>
            <w:tcW w:w="1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34C1" w14:textId="77777777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MORTGAGE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ED7B" w14:textId="72A1D5FB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TO WHOM PAYABLE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59E1" w14:textId="29C427CF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TERMS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F08B" w14:textId="7397B3C3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DUE DATE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DC3C" w14:textId="4C5617A1" w:rsidR="00B821E1" w:rsidRPr="00CD1E60" w:rsidRDefault="00B821E1" w:rsidP="00B821E1">
            <w:pPr>
              <w:jc w:val="center"/>
              <w:rPr>
                <w:sz w:val="12"/>
                <w:szCs w:val="12"/>
              </w:rPr>
            </w:pPr>
            <w:r w:rsidRPr="00CD1E60">
              <w:rPr>
                <w:sz w:val="12"/>
                <w:szCs w:val="12"/>
              </w:rPr>
              <w:t>FIRE INSURANCE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DE89" w14:textId="384A7B3D" w:rsidR="00B821E1" w:rsidRPr="00B821E1" w:rsidRDefault="00B821E1" w:rsidP="00B821E1">
            <w:pPr>
              <w:jc w:val="center"/>
              <w:rPr>
                <w:sz w:val="16"/>
                <w:szCs w:val="16"/>
              </w:rPr>
            </w:pPr>
            <w:r w:rsidRPr="00B821E1">
              <w:rPr>
                <w:sz w:val="16"/>
                <w:szCs w:val="16"/>
              </w:rPr>
              <w:t>VALUE</w:t>
            </w:r>
          </w:p>
        </w:tc>
      </w:tr>
      <w:tr w:rsidR="00B821E1" w14:paraId="59F8F5AF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-21180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D30C498" w14:textId="71913351" w:rsidR="00B821E1" w:rsidRDefault="00D935E0" w:rsidP="00B821E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C134" w14:textId="77777777" w:rsidR="00B821E1" w:rsidRDefault="00B821E1" w:rsidP="00B821E1"/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B464" w14:textId="77777777" w:rsidR="00B821E1" w:rsidRDefault="00B821E1" w:rsidP="00B821E1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4BA0" w14:textId="77777777" w:rsidR="00B821E1" w:rsidRDefault="00B821E1" w:rsidP="00B821E1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1729" w14:textId="77777777" w:rsidR="00B821E1" w:rsidRDefault="00B821E1" w:rsidP="00B821E1"/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5829" w14:textId="77777777" w:rsidR="00B821E1" w:rsidRDefault="00B821E1" w:rsidP="00B821E1"/>
        </w:tc>
      </w:tr>
      <w:tr w:rsidR="00B821E1" w14:paraId="1C4A3B49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18994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68F8A8D" w14:textId="26E4FE92" w:rsidR="00B821E1" w:rsidRDefault="00D935E0" w:rsidP="00B821E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F640" w14:textId="77777777" w:rsidR="00B821E1" w:rsidRDefault="00B821E1" w:rsidP="00B821E1"/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C37A" w14:textId="77777777" w:rsidR="00B821E1" w:rsidRDefault="00B821E1" w:rsidP="00B821E1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EB13" w14:textId="77777777" w:rsidR="00B821E1" w:rsidRDefault="00B821E1" w:rsidP="00B821E1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03E1" w14:textId="77777777" w:rsidR="00B821E1" w:rsidRDefault="00B821E1" w:rsidP="00B821E1"/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AF9F" w14:textId="77777777" w:rsidR="00B821E1" w:rsidRDefault="00B821E1" w:rsidP="00B821E1"/>
        </w:tc>
      </w:tr>
      <w:tr w:rsidR="00B821E1" w14:paraId="7E51E24A" w14:textId="77777777" w:rsidTr="00CD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207153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6DCFABF" w14:textId="2DDAEE1E" w:rsidR="00B821E1" w:rsidRDefault="00D935E0" w:rsidP="00B821E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67B2" w14:textId="77777777" w:rsidR="00B821E1" w:rsidRDefault="00B821E1" w:rsidP="00B821E1"/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109A" w14:textId="77777777" w:rsidR="00B821E1" w:rsidRDefault="00B821E1" w:rsidP="00B821E1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9E03" w14:textId="77777777" w:rsidR="00B821E1" w:rsidRDefault="00B821E1" w:rsidP="00B821E1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D086" w14:textId="77777777" w:rsidR="00B821E1" w:rsidRDefault="00B821E1" w:rsidP="00B821E1"/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9334" w14:textId="77777777" w:rsidR="00B821E1" w:rsidRDefault="00B821E1" w:rsidP="00B821E1"/>
        </w:tc>
      </w:tr>
      <w:tr w:rsidR="00960598" w14:paraId="73EE5C71" w14:textId="77777777" w:rsidTr="00C74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BC9009" w14:textId="5DA26A7F" w:rsidR="00960598" w:rsidRPr="0093417F" w:rsidRDefault="00960598" w:rsidP="00960598">
            <w:pPr>
              <w:rPr>
                <w:sz w:val="14"/>
                <w:szCs w:val="14"/>
              </w:rPr>
            </w:pPr>
            <w:r w:rsidRPr="00D935E0">
              <w:rPr>
                <w:sz w:val="14"/>
                <w:szCs w:val="14"/>
              </w:rPr>
              <w:t xml:space="preserve">* CHECK </w:t>
            </w:r>
            <w:r w:rsidRPr="00D935E0">
              <w:rPr>
                <w:rFonts w:ascii="MS Gothic" w:eastAsia="MS Gothic" w:hAnsi="MS Gothic" w:hint="eastAsia"/>
                <w:sz w:val="14"/>
                <w:szCs w:val="14"/>
              </w:rPr>
              <w:t xml:space="preserve">✔ </w:t>
            </w:r>
            <w:sdt>
              <w:sdtPr>
                <w:rPr>
                  <w:rFonts w:ascii="MS Gothic" w:eastAsia="MS Gothic" w:hAnsi="MS Gothic" w:hint="eastAsia"/>
                  <w:sz w:val="14"/>
                  <w:szCs w:val="14"/>
                </w:rPr>
                <w:id w:val="-5774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E0" w:rsidRPr="00D935E0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935E0" w:rsidRPr="00D935E0">
              <w:rPr>
                <w:rFonts w:ascii="MS Gothic" w:eastAsia="MS Gothic" w:hAnsi="MS Gothic"/>
                <w:sz w:val="14"/>
                <w:szCs w:val="14"/>
              </w:rPr>
              <w:t xml:space="preserve"> </w:t>
            </w:r>
            <w:r w:rsidRPr="00D935E0">
              <w:rPr>
                <w:sz w:val="14"/>
                <w:szCs w:val="14"/>
              </w:rPr>
              <w:t>THOSE PLEDGED AS COLLATERAL</w:t>
            </w:r>
            <w:r w:rsidR="0093417F">
              <w:rPr>
                <w:sz w:val="14"/>
                <w:szCs w:val="14"/>
              </w:rPr>
              <w:t xml:space="preserve">                                                          </w:t>
            </w:r>
            <w:r w:rsidRPr="00D935E0">
              <w:rPr>
                <w:sz w:val="14"/>
                <w:szCs w:val="14"/>
              </w:rPr>
              <w:t>* List additional information overleaf as needed.</w:t>
            </w:r>
          </w:p>
        </w:tc>
      </w:tr>
    </w:tbl>
    <w:p w14:paraId="0FAE6CED" w14:textId="0AA73960" w:rsidR="00290C86" w:rsidRDefault="00290C86"/>
    <w:p w14:paraId="4C50CC06" w14:textId="3F9A676B" w:rsidR="00B821E1" w:rsidRPr="00154EAB" w:rsidRDefault="00C96879">
      <w:pPr>
        <w:rPr>
          <w:sz w:val="20"/>
          <w:szCs w:val="20"/>
        </w:rPr>
      </w:pPr>
      <w:r w:rsidRPr="00154EAB">
        <w:rPr>
          <w:sz w:val="20"/>
          <w:szCs w:val="20"/>
        </w:rPr>
        <w:t>SIGNATURE OF APPLICANT___________________</w:t>
      </w:r>
      <w:r w:rsidRPr="00154EAB">
        <w:rPr>
          <w:sz w:val="20"/>
          <w:szCs w:val="20"/>
        </w:rPr>
        <w:tab/>
      </w:r>
      <w:r w:rsidR="00960598">
        <w:rPr>
          <w:sz w:val="20"/>
          <w:szCs w:val="20"/>
        </w:rPr>
        <w:tab/>
      </w:r>
      <w:r w:rsidRPr="00154EAB">
        <w:rPr>
          <w:sz w:val="20"/>
          <w:szCs w:val="20"/>
        </w:rPr>
        <w:t>REVIEWED BY DMCU _____________________</w:t>
      </w:r>
    </w:p>
    <w:p w14:paraId="196AC168" w14:textId="4458D4BC" w:rsidR="00E8708D" w:rsidRDefault="00E8708D" w:rsidP="00E8708D">
      <w:pPr>
        <w:spacing w:line="360" w:lineRule="auto"/>
        <w:ind w:left="360"/>
        <w:jc w:val="both"/>
      </w:pPr>
    </w:p>
    <w:p w14:paraId="7387C853" w14:textId="38DD35EE" w:rsidR="00C96879" w:rsidRDefault="00C96879" w:rsidP="00960598">
      <w:pPr>
        <w:pStyle w:val="ListParagraph"/>
        <w:numPr>
          <w:ilvl w:val="0"/>
          <w:numId w:val="4"/>
        </w:numPr>
        <w:spacing w:line="360" w:lineRule="auto"/>
        <w:ind w:left="360"/>
        <w:jc w:val="both"/>
      </w:pPr>
      <w:r>
        <w:t>For the purpose of procuring and maintaining credit from time to time in any form whatsoever with you, the undersigned hereby represents the following to be a true and accurate statement of the financial condition of the undersigned on _____________________________, 20_____ and agrees,</w:t>
      </w:r>
    </w:p>
    <w:p w14:paraId="4E18B600" w14:textId="3D8B41FC" w:rsidR="00C96879" w:rsidRDefault="00E542D3" w:rsidP="00960598">
      <w:pPr>
        <w:pStyle w:val="ListParagraph"/>
        <w:numPr>
          <w:ilvl w:val="1"/>
          <w:numId w:val="5"/>
        </w:numPr>
        <w:spacing w:line="360" w:lineRule="auto"/>
        <w:ind w:left="1080"/>
        <w:jc w:val="both"/>
      </w:pPr>
      <w:r>
        <w:t>t</w:t>
      </w:r>
      <w:r w:rsidR="00C96879">
        <w:t>hat if said statement or any part thereof prove</w:t>
      </w:r>
      <w:r>
        <w:t>s</w:t>
      </w:r>
      <w:r w:rsidR="00C96879">
        <w:t xml:space="preserve"> </w:t>
      </w:r>
      <w:r w:rsidR="00E8708D">
        <w:t>false</w:t>
      </w:r>
      <w:r w:rsidR="00C96879">
        <w:t xml:space="preserve"> or misleading in any particular, each and all of the obligations and / or liabilities of the undersigned of every kind to you, whether joint or several, primary or secondary, </w:t>
      </w:r>
      <w:r w:rsidR="00E8708D">
        <w:t>direct,</w:t>
      </w:r>
      <w:r w:rsidR="00C96879">
        <w:t xml:space="preserve"> or contingent, shall at your opinion, become immediately due and payable, all without demand or notice of any kind, and</w:t>
      </w:r>
    </w:p>
    <w:p w14:paraId="603AD8CF" w14:textId="210E4EE8" w:rsidR="00C96879" w:rsidRDefault="00E542D3" w:rsidP="00960598">
      <w:pPr>
        <w:pStyle w:val="ListParagraph"/>
        <w:numPr>
          <w:ilvl w:val="1"/>
          <w:numId w:val="5"/>
        </w:numPr>
        <w:spacing w:line="360" w:lineRule="auto"/>
        <w:ind w:left="1080"/>
        <w:jc w:val="both"/>
      </w:pPr>
      <w:r>
        <w:t>t</w:t>
      </w:r>
      <w:r w:rsidR="00C96879">
        <w:t xml:space="preserve">hat you will be notified promptly in writing of any materially unfavourable change in the financial condition herein set forth and, in the absence of such </w:t>
      </w:r>
      <w:r w:rsidR="00E8708D">
        <w:t>notice</w:t>
      </w:r>
      <w:r w:rsidR="00C96879">
        <w:t xml:space="preserve"> or submission to you of a new and full written statement, this may be considered as a continuing statement and substantially correct.  Whenever the undersigned may apply to you for credit, and until a substitute statement may have been submitted to you, this statement shall have the same force and effect as if delivered at the same time such further credit is requested.</w:t>
      </w:r>
    </w:p>
    <w:p w14:paraId="223F00E6" w14:textId="49B6EE28" w:rsidR="00C96879" w:rsidRDefault="00C96879" w:rsidP="00960598">
      <w:pPr>
        <w:pStyle w:val="ListParagraph"/>
        <w:numPr>
          <w:ilvl w:val="0"/>
          <w:numId w:val="4"/>
        </w:numPr>
        <w:spacing w:line="360" w:lineRule="auto"/>
        <w:ind w:left="360"/>
        <w:jc w:val="both"/>
      </w:pPr>
      <w:r>
        <w:t xml:space="preserve">“I / We authorise and consent to the Diego Martin Credit Union Co-operative Society Limited obtaining further information on my / our credit and employment history from any financial institution, credit bureau or any other person / corporation with whom I / we may have had dealings from time to time and any such source is hereby authorised to provide the </w:t>
      </w:r>
      <w:r w:rsidR="00E8708D">
        <w:t>Credit</w:t>
      </w:r>
      <w:r>
        <w:t xml:space="preserve"> Union with the requested information.  You are authorised to disclose to any credit bureau and other credit grantors any information about my / our credit history.  I / We jointly </w:t>
      </w:r>
      <w:r w:rsidR="00E8708D">
        <w:t xml:space="preserve">and severally agree to indemnify </w:t>
      </w:r>
      <w:r w:rsidR="00E542D3">
        <w:t xml:space="preserve">you </w:t>
      </w:r>
      <w:r w:rsidR="00E8708D">
        <w:t>against any loss.</w:t>
      </w:r>
    </w:p>
    <w:p w14:paraId="1214C193" w14:textId="4152E032" w:rsidR="00E8708D" w:rsidRDefault="00E8708D" w:rsidP="00E8708D">
      <w:pPr>
        <w:spacing w:line="360" w:lineRule="auto"/>
        <w:ind w:left="360"/>
        <w:jc w:val="both"/>
      </w:pPr>
    </w:p>
    <w:p w14:paraId="236FB60F" w14:textId="0FA81367" w:rsidR="00E8708D" w:rsidRDefault="00E8708D" w:rsidP="00E8708D">
      <w:pPr>
        <w:spacing w:line="360" w:lineRule="auto"/>
        <w:ind w:left="360"/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134"/>
        <w:gridCol w:w="4110"/>
      </w:tblGrid>
      <w:tr w:rsidR="00E8708D" w14:paraId="215F61E0" w14:textId="77777777" w:rsidTr="00E8708D">
        <w:tc>
          <w:tcPr>
            <w:tcW w:w="37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6C94B0" w14:textId="77777777" w:rsidR="00E8708D" w:rsidRDefault="00E8708D" w:rsidP="00E8708D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0AC08E" w14:textId="71C4A14A" w:rsidR="00E8708D" w:rsidRDefault="00E8708D" w:rsidP="00E8708D">
            <w:pPr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8A07F0" w14:textId="77777777" w:rsidR="00E8708D" w:rsidRDefault="00E8708D" w:rsidP="00E8708D">
            <w:pPr>
              <w:spacing w:line="360" w:lineRule="auto"/>
              <w:jc w:val="both"/>
            </w:pPr>
          </w:p>
        </w:tc>
      </w:tr>
      <w:tr w:rsidR="00E8708D" w14:paraId="2BF4EF8E" w14:textId="77777777" w:rsidTr="00E8708D">
        <w:tc>
          <w:tcPr>
            <w:tcW w:w="37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DB1BC3" w14:textId="77777777" w:rsidR="00E8708D" w:rsidRDefault="00E8708D" w:rsidP="00E8708D">
            <w:pPr>
              <w:spacing w:line="360" w:lineRule="auto"/>
              <w:jc w:val="both"/>
            </w:pPr>
            <w:r w:rsidRPr="006C7D4E">
              <w:rPr>
                <w:color w:val="000099"/>
              </w:rPr>
              <w:t>SIGNATURE OF MEMBER / APPLICANT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3A8020" w14:textId="5819EE62" w:rsidR="00E8708D" w:rsidRDefault="00E8708D" w:rsidP="00E8708D">
            <w:pPr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523CD7" w14:textId="1F2D3EB3" w:rsidR="00E8708D" w:rsidRDefault="00E8708D" w:rsidP="00E8708D">
            <w:pPr>
              <w:jc w:val="both"/>
            </w:pPr>
            <w:r w:rsidRPr="006C7D4E">
              <w:rPr>
                <w:color w:val="000099"/>
              </w:rPr>
              <w:t xml:space="preserve">SIGNED AS REVIEWED BY </w:t>
            </w:r>
            <w:r w:rsidR="00960598" w:rsidRPr="006C7D4E">
              <w:rPr>
                <w:color w:val="000099"/>
              </w:rPr>
              <w:t xml:space="preserve">AND </w:t>
            </w:r>
            <w:r w:rsidRPr="006C7D4E">
              <w:rPr>
                <w:color w:val="000099"/>
              </w:rPr>
              <w:t>ON BEHALF OF THE DIEGO MARTIN CREDIT UNION CO-OPERATIVE SOCIETY LIMITED</w:t>
            </w:r>
          </w:p>
        </w:tc>
      </w:tr>
    </w:tbl>
    <w:p w14:paraId="3DFD0181" w14:textId="2BDEF931" w:rsidR="00E8708D" w:rsidRDefault="00E8708D" w:rsidP="00E8708D">
      <w:pPr>
        <w:spacing w:line="360" w:lineRule="auto"/>
        <w:ind w:left="360"/>
        <w:jc w:val="both"/>
      </w:pPr>
    </w:p>
    <w:p w14:paraId="240AA9DD" w14:textId="48234DB0" w:rsidR="00E8708D" w:rsidRDefault="00E8708D" w:rsidP="00E8708D">
      <w:pPr>
        <w:spacing w:line="360" w:lineRule="auto"/>
        <w:ind w:left="360"/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134"/>
        <w:gridCol w:w="4110"/>
      </w:tblGrid>
      <w:tr w:rsidR="00E8708D" w14:paraId="47F894B8" w14:textId="77777777" w:rsidTr="00A860D6">
        <w:tc>
          <w:tcPr>
            <w:tcW w:w="37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901585" w14:textId="77777777" w:rsidR="00E8708D" w:rsidRDefault="00E8708D" w:rsidP="00A860D6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968374" w14:textId="77777777" w:rsidR="00E8708D" w:rsidRDefault="00E8708D" w:rsidP="00A860D6">
            <w:pPr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3DE7F6" w14:textId="77777777" w:rsidR="00E8708D" w:rsidRDefault="00E8708D" w:rsidP="00A860D6">
            <w:pPr>
              <w:spacing w:line="360" w:lineRule="auto"/>
              <w:jc w:val="both"/>
            </w:pPr>
          </w:p>
        </w:tc>
      </w:tr>
      <w:tr w:rsidR="00E8708D" w14:paraId="1B9CA08D" w14:textId="77777777" w:rsidTr="00A860D6">
        <w:tc>
          <w:tcPr>
            <w:tcW w:w="37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F38C79" w14:textId="77777777" w:rsidR="00E8708D" w:rsidRPr="006C7D4E" w:rsidRDefault="00E8708D" w:rsidP="00A860D6">
            <w:pPr>
              <w:spacing w:line="360" w:lineRule="auto"/>
              <w:jc w:val="both"/>
              <w:rPr>
                <w:color w:val="000099"/>
              </w:rPr>
            </w:pPr>
            <w:r w:rsidRPr="006C7D4E">
              <w:rPr>
                <w:color w:val="000099"/>
              </w:rPr>
              <w:t>SIGNATURE OF MEMBER /</w:t>
            </w:r>
          </w:p>
          <w:p w14:paraId="266E3435" w14:textId="6B60B6E6" w:rsidR="00E8708D" w:rsidRDefault="00E8708D" w:rsidP="00A860D6">
            <w:pPr>
              <w:spacing w:line="360" w:lineRule="auto"/>
              <w:jc w:val="both"/>
            </w:pPr>
            <w:r w:rsidRPr="006C7D4E">
              <w:rPr>
                <w:color w:val="000099"/>
              </w:rPr>
              <w:t>CO- APPLICANT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D5952A" w14:textId="77777777" w:rsidR="00E8708D" w:rsidRDefault="00E8708D" w:rsidP="00A860D6">
            <w:pPr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C86A23" w14:textId="332D4306" w:rsidR="00E8708D" w:rsidRDefault="00E8708D" w:rsidP="00A860D6">
            <w:pPr>
              <w:jc w:val="both"/>
            </w:pPr>
            <w:r w:rsidRPr="006C7D4E">
              <w:rPr>
                <w:color w:val="000099"/>
              </w:rPr>
              <w:t xml:space="preserve">SIGNED AS REVIEWED BY </w:t>
            </w:r>
            <w:r w:rsidR="00960598" w:rsidRPr="006C7D4E">
              <w:rPr>
                <w:color w:val="000099"/>
              </w:rPr>
              <w:t xml:space="preserve">AND </w:t>
            </w:r>
            <w:r w:rsidRPr="006C7D4E">
              <w:rPr>
                <w:color w:val="000099"/>
              </w:rPr>
              <w:t>ON BEHALF OF THE DIEGO MARTIN CREDIT UNION CO-OPERATIVE SOCIETY LIMITED</w:t>
            </w:r>
          </w:p>
        </w:tc>
      </w:tr>
    </w:tbl>
    <w:p w14:paraId="0D6840F1" w14:textId="7855978D" w:rsidR="00E8708D" w:rsidRDefault="00E8708D" w:rsidP="00E8708D">
      <w:pPr>
        <w:spacing w:line="360" w:lineRule="auto"/>
        <w:ind w:left="360"/>
        <w:jc w:val="both"/>
      </w:pPr>
    </w:p>
    <w:p w14:paraId="06A40220" w14:textId="5CF22984" w:rsidR="00E8708D" w:rsidRDefault="00E8708D" w:rsidP="00E8708D">
      <w:pPr>
        <w:spacing w:line="360" w:lineRule="auto"/>
        <w:ind w:left="360"/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134"/>
        <w:gridCol w:w="4110"/>
      </w:tblGrid>
      <w:tr w:rsidR="00E8708D" w14:paraId="621F8D9C" w14:textId="77777777" w:rsidTr="00A860D6">
        <w:tc>
          <w:tcPr>
            <w:tcW w:w="37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5B8B08" w14:textId="77777777" w:rsidR="00E8708D" w:rsidRDefault="00E8708D" w:rsidP="00A860D6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F17EEE" w14:textId="77777777" w:rsidR="00E8708D" w:rsidRDefault="00E8708D" w:rsidP="00A860D6">
            <w:pPr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9F662D" w14:textId="77777777" w:rsidR="00E8708D" w:rsidRDefault="00E8708D" w:rsidP="00A860D6">
            <w:pPr>
              <w:spacing w:line="360" w:lineRule="auto"/>
              <w:jc w:val="both"/>
            </w:pPr>
          </w:p>
        </w:tc>
      </w:tr>
      <w:tr w:rsidR="00E8708D" w14:paraId="57F73AB9" w14:textId="77777777" w:rsidTr="00A860D6">
        <w:tc>
          <w:tcPr>
            <w:tcW w:w="37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887B87" w14:textId="1007A470" w:rsidR="00E8708D" w:rsidRDefault="00E8708D" w:rsidP="00A860D6">
            <w:pPr>
              <w:spacing w:line="360" w:lineRule="auto"/>
              <w:jc w:val="both"/>
            </w:pPr>
            <w:r w:rsidRPr="006C7D4E">
              <w:rPr>
                <w:color w:val="000099"/>
              </w:rPr>
              <w:t>DATE OF APPLICATION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F7CC6C" w14:textId="77777777" w:rsidR="00E8708D" w:rsidRDefault="00E8708D" w:rsidP="00A860D6">
            <w:pPr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6A381A" w14:textId="6408930D" w:rsidR="00E8708D" w:rsidRDefault="00E8708D" w:rsidP="00A860D6">
            <w:pPr>
              <w:jc w:val="both"/>
            </w:pPr>
            <w:r w:rsidRPr="006C7D4E">
              <w:rPr>
                <w:color w:val="000099"/>
              </w:rPr>
              <w:t>DATE REVIEWED</w:t>
            </w:r>
          </w:p>
        </w:tc>
      </w:tr>
    </w:tbl>
    <w:p w14:paraId="512F8704" w14:textId="77777777" w:rsidR="00E8708D" w:rsidRDefault="00E8708D" w:rsidP="00E8708D">
      <w:pPr>
        <w:spacing w:line="360" w:lineRule="auto"/>
        <w:ind w:left="360"/>
        <w:jc w:val="both"/>
      </w:pPr>
    </w:p>
    <w:sectPr w:rsidR="00E8708D" w:rsidSect="00290C86">
      <w:headerReference w:type="default" r:id="rId7"/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AF12" w14:textId="77777777" w:rsidR="00A46D17" w:rsidRDefault="00A46D17" w:rsidP="00290C86">
      <w:pPr>
        <w:spacing w:after="0" w:line="240" w:lineRule="auto"/>
      </w:pPr>
      <w:r>
        <w:separator/>
      </w:r>
    </w:p>
  </w:endnote>
  <w:endnote w:type="continuationSeparator" w:id="0">
    <w:p w14:paraId="4A692BE1" w14:textId="77777777" w:rsidR="00A46D17" w:rsidRDefault="00A46D17" w:rsidP="0029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B592" w14:textId="77777777" w:rsidR="00ED79EC" w:rsidRPr="00ED79EC" w:rsidRDefault="00ED79EC" w:rsidP="00ED79EC">
    <w:pPr>
      <w:spacing w:after="0" w:line="240" w:lineRule="auto"/>
      <w:jc w:val="center"/>
      <w:rPr>
        <w:rFonts w:ascii="Calibri" w:eastAsia="Times New Roman" w:hAnsi="Calibri" w:cs="Calibri"/>
        <w:color w:val="09177D"/>
        <w:sz w:val="14"/>
        <w:szCs w:val="14"/>
        <w:lang w:eastAsia="en-TT"/>
      </w:rPr>
    </w:pPr>
    <w:r w:rsidRPr="00ED79EC">
      <w:rPr>
        <w:rFonts w:ascii="Calibri" w:eastAsia="Times New Roman" w:hAnsi="Calibri" w:cs="Calibri"/>
        <w:color w:val="09177D"/>
        <w:sz w:val="14"/>
        <w:szCs w:val="14"/>
        <w:lang w:eastAsia="en-TT"/>
      </w:rPr>
      <w:t>Diego Martin Credit Union Co-operative Society Limited</w:t>
    </w:r>
  </w:p>
  <w:p w14:paraId="7BE58C82" w14:textId="77777777" w:rsidR="00ED79EC" w:rsidRPr="00ED79EC" w:rsidRDefault="00ED79EC" w:rsidP="00ED79EC">
    <w:pPr>
      <w:spacing w:after="0" w:line="240" w:lineRule="auto"/>
      <w:jc w:val="center"/>
      <w:rPr>
        <w:rFonts w:ascii="Calibri" w:eastAsia="Times New Roman" w:hAnsi="Calibri" w:cs="Calibri"/>
        <w:color w:val="09177D"/>
        <w:sz w:val="12"/>
        <w:szCs w:val="12"/>
        <w:lang w:eastAsia="en-TT"/>
      </w:rPr>
    </w:pPr>
    <w:r w:rsidRPr="00ED79EC">
      <w:rPr>
        <w:rFonts w:ascii="Calibri" w:eastAsia="Times New Roman" w:hAnsi="Calibri" w:cs="Calibri"/>
        <w:color w:val="09177D"/>
        <w:sz w:val="14"/>
        <w:szCs w:val="14"/>
        <w:lang w:eastAsia="en-TT"/>
      </w:rPr>
      <w:t>Corner Golda Meir Gardens &amp; Diego Martin Main Road, Diego Martin, Trinidad, W.I.</w:t>
    </w:r>
  </w:p>
  <w:p w14:paraId="304C5BB3" w14:textId="77777777" w:rsidR="00ED79EC" w:rsidRPr="00ED79EC" w:rsidRDefault="00ED79EC" w:rsidP="00ED79EC">
    <w:pPr>
      <w:spacing w:after="0" w:line="240" w:lineRule="auto"/>
      <w:jc w:val="center"/>
      <w:rPr>
        <w:rFonts w:ascii="Calibri" w:eastAsia="Times New Roman" w:hAnsi="Calibri" w:cs="Calibri"/>
        <w:color w:val="09177D"/>
        <w:sz w:val="14"/>
        <w:szCs w:val="14"/>
        <w:lang w:eastAsia="en-TT"/>
      </w:rPr>
    </w:pPr>
    <w:r w:rsidRPr="00ED79EC">
      <w:rPr>
        <w:rFonts w:ascii="Calibri" w:eastAsia="Times New Roman" w:hAnsi="Calibri" w:cs="Calibri"/>
        <w:color w:val="09177D"/>
        <w:sz w:val="14"/>
        <w:szCs w:val="14"/>
        <w:lang w:eastAsia="en-TT"/>
      </w:rPr>
      <w:t>Telephone: (868) 313-5171, (868) 795-0095</w:t>
    </w:r>
  </w:p>
  <w:p w14:paraId="5421E450" w14:textId="346AA547" w:rsidR="00154EAB" w:rsidRPr="00ED79EC" w:rsidRDefault="00ED79EC" w:rsidP="00ED79EC">
    <w:pPr>
      <w:spacing w:after="0" w:line="240" w:lineRule="auto"/>
      <w:jc w:val="center"/>
      <w:rPr>
        <w:rFonts w:ascii="Calibri" w:eastAsia="Times New Roman" w:hAnsi="Calibri" w:cs="Calibri"/>
        <w:color w:val="09177D"/>
        <w:sz w:val="14"/>
        <w:szCs w:val="14"/>
        <w:lang w:eastAsia="en-TT"/>
      </w:rPr>
    </w:pPr>
    <w:hyperlink r:id="rId1" w:history="1">
      <w:r w:rsidRPr="00ED79EC">
        <w:rPr>
          <w:rFonts w:ascii="Calibri" w:eastAsia="Times New Roman" w:hAnsi="Calibri" w:cs="Calibri"/>
          <w:color w:val="0563C1" w:themeColor="hyperlink"/>
          <w:sz w:val="14"/>
          <w:szCs w:val="14"/>
          <w:u w:val="single"/>
          <w:lang w:eastAsia="en-TT"/>
        </w:rPr>
        <w:t>info@dmcutt.com</w:t>
      </w:r>
    </w:hyperlink>
    <w:r w:rsidRPr="00ED79EC">
      <w:rPr>
        <w:rFonts w:ascii="Calibri" w:eastAsia="Times New Roman" w:hAnsi="Calibri" w:cs="Calibri"/>
        <w:color w:val="09177D"/>
        <w:sz w:val="14"/>
        <w:szCs w:val="14"/>
        <w:lang w:eastAsia="en-TT"/>
      </w:rPr>
      <w:t xml:space="preserve">      </w:t>
    </w:r>
    <w:hyperlink r:id="rId2" w:history="1">
      <w:r w:rsidRPr="00ED79EC">
        <w:rPr>
          <w:rFonts w:ascii="Calibri" w:eastAsia="Times New Roman" w:hAnsi="Calibri" w:cs="Calibri"/>
          <w:color w:val="0563C1" w:themeColor="hyperlink"/>
          <w:sz w:val="14"/>
          <w:szCs w:val="14"/>
          <w:u w:val="single"/>
          <w:lang w:eastAsia="en-TT"/>
        </w:rPr>
        <w:t>https://dmcutt.com</w:t>
      </w:r>
    </w:hyperlink>
    <w:r w:rsidRPr="00ED79EC">
      <w:rPr>
        <w:rFonts w:ascii="Calibri" w:eastAsia="Times New Roman" w:hAnsi="Calibri" w:cs="Calibri"/>
        <w:color w:val="09177D"/>
        <w:sz w:val="14"/>
        <w:szCs w:val="14"/>
        <w:lang w:eastAsia="en-TT"/>
      </w:rPr>
      <w:t xml:space="preserve"> </w:t>
    </w:r>
  </w:p>
  <w:p w14:paraId="7714D5EB" w14:textId="02A73AF8" w:rsidR="00154EAB" w:rsidRPr="00154EAB" w:rsidRDefault="00154EAB" w:rsidP="00154EAB">
    <w:pPr>
      <w:spacing w:after="0" w:line="240" w:lineRule="auto"/>
      <w:jc w:val="right"/>
      <w:rPr>
        <w:rFonts w:ascii="Arial" w:eastAsia="Times New Roman" w:hAnsi="Arial" w:cs="Arial"/>
        <w:sz w:val="14"/>
        <w:szCs w:val="14"/>
        <w:lang w:eastAsia="en-TT"/>
      </w:rPr>
    </w:pPr>
    <w:r w:rsidRPr="005D4F30">
      <w:rPr>
        <w:rFonts w:ascii="Arial" w:eastAsia="Times New Roman" w:hAnsi="Arial" w:cs="Arial"/>
        <w:sz w:val="12"/>
        <w:szCs w:val="12"/>
        <w:lang w:eastAsia="en-TT"/>
      </w:rPr>
      <w:t>FORM 072</w:t>
    </w:r>
    <w:r>
      <w:rPr>
        <w:rFonts w:ascii="Arial" w:eastAsia="Times New Roman" w:hAnsi="Arial" w:cs="Arial"/>
        <w:sz w:val="12"/>
        <w:szCs w:val="12"/>
        <w:lang w:eastAsia="en-TT"/>
      </w:rPr>
      <w:t>1-</w:t>
    </w:r>
    <w:r w:rsidR="006C7D4E">
      <w:rPr>
        <w:rFonts w:ascii="Arial" w:eastAsia="Times New Roman" w:hAnsi="Arial" w:cs="Arial"/>
        <w:sz w:val="12"/>
        <w:szCs w:val="12"/>
        <w:lang w:eastAsia="en-TT"/>
      </w:rPr>
      <w:t>6</w:t>
    </w:r>
    <w:r>
      <w:rPr>
        <w:rFonts w:ascii="Arial" w:eastAsia="Times New Roman" w:hAnsi="Arial" w:cs="Arial"/>
        <w:sz w:val="12"/>
        <w:szCs w:val="12"/>
        <w:lang w:eastAsia="en-TT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80E5" w14:textId="77777777" w:rsidR="00A46D17" w:rsidRDefault="00A46D17" w:rsidP="00290C86">
      <w:pPr>
        <w:spacing w:after="0" w:line="240" w:lineRule="auto"/>
      </w:pPr>
      <w:r>
        <w:separator/>
      </w:r>
    </w:p>
  </w:footnote>
  <w:footnote w:type="continuationSeparator" w:id="0">
    <w:p w14:paraId="54F73A57" w14:textId="77777777" w:rsidR="00A46D17" w:rsidRDefault="00A46D17" w:rsidP="0029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BFA1" w14:textId="0CC0471A" w:rsidR="00290C86" w:rsidRPr="00154EAB" w:rsidRDefault="00703533">
    <w:pPr>
      <w:pStyle w:val="Header"/>
      <w:rPr>
        <w:color w:val="000099"/>
      </w:rPr>
    </w:pPr>
    <w:r w:rsidRPr="00154EAB">
      <w:rPr>
        <w:rFonts w:ascii="Arial" w:hAnsi="Arial" w:cs="Arial"/>
        <w:noProof/>
        <w:color w:val="000099"/>
      </w:rPr>
      <w:drawing>
        <wp:anchor distT="0" distB="0" distL="114300" distR="114300" simplePos="0" relativeHeight="251659264" behindDoc="0" locked="0" layoutInCell="1" allowOverlap="1" wp14:anchorId="1F0AEC55" wp14:editId="4774736E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1085850" cy="6908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6879" w:rsidRPr="00154EAB">
      <w:rPr>
        <w:b/>
        <w:bCs/>
        <w:color w:val="000099"/>
        <w:sz w:val="28"/>
        <w:szCs w:val="28"/>
      </w:rPr>
      <w:t>PERSONAL FINANCIAL STATEMENT</w:t>
    </w:r>
    <w:r w:rsidR="00C96879" w:rsidRPr="00154EAB">
      <w:rPr>
        <w:rFonts w:ascii="Arial" w:hAnsi="Arial" w:cs="Arial"/>
        <w:noProof/>
        <w:color w:val="00009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06A"/>
    <w:multiLevelType w:val="hybridMultilevel"/>
    <w:tmpl w:val="7D2A1670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0608"/>
    <w:multiLevelType w:val="hybridMultilevel"/>
    <w:tmpl w:val="306E3BD0"/>
    <w:lvl w:ilvl="0" w:tplc="2C09001B">
      <w:start w:val="1"/>
      <w:numFmt w:val="lowerRoman"/>
      <w:lvlText w:val="%1."/>
      <w:lvlJc w:val="right"/>
      <w:pPr>
        <w:ind w:left="1800" w:hanging="360"/>
      </w:pPr>
    </w:lvl>
    <w:lvl w:ilvl="1" w:tplc="2C090019" w:tentative="1">
      <w:start w:val="1"/>
      <w:numFmt w:val="lowerLetter"/>
      <w:lvlText w:val="%2."/>
      <w:lvlJc w:val="left"/>
      <w:pPr>
        <w:ind w:left="2520" w:hanging="360"/>
      </w:pPr>
    </w:lvl>
    <w:lvl w:ilvl="2" w:tplc="2C09001B" w:tentative="1">
      <w:start w:val="1"/>
      <w:numFmt w:val="lowerRoman"/>
      <w:lvlText w:val="%3."/>
      <w:lvlJc w:val="right"/>
      <w:pPr>
        <w:ind w:left="3240" w:hanging="180"/>
      </w:pPr>
    </w:lvl>
    <w:lvl w:ilvl="3" w:tplc="2C09000F" w:tentative="1">
      <w:start w:val="1"/>
      <w:numFmt w:val="decimal"/>
      <w:lvlText w:val="%4."/>
      <w:lvlJc w:val="left"/>
      <w:pPr>
        <w:ind w:left="3960" w:hanging="360"/>
      </w:pPr>
    </w:lvl>
    <w:lvl w:ilvl="4" w:tplc="2C090019" w:tentative="1">
      <w:start w:val="1"/>
      <w:numFmt w:val="lowerLetter"/>
      <w:lvlText w:val="%5."/>
      <w:lvlJc w:val="left"/>
      <w:pPr>
        <w:ind w:left="4680" w:hanging="360"/>
      </w:pPr>
    </w:lvl>
    <w:lvl w:ilvl="5" w:tplc="2C09001B" w:tentative="1">
      <w:start w:val="1"/>
      <w:numFmt w:val="lowerRoman"/>
      <w:lvlText w:val="%6."/>
      <w:lvlJc w:val="right"/>
      <w:pPr>
        <w:ind w:left="5400" w:hanging="180"/>
      </w:pPr>
    </w:lvl>
    <w:lvl w:ilvl="6" w:tplc="2C09000F" w:tentative="1">
      <w:start w:val="1"/>
      <w:numFmt w:val="decimal"/>
      <w:lvlText w:val="%7."/>
      <w:lvlJc w:val="left"/>
      <w:pPr>
        <w:ind w:left="6120" w:hanging="360"/>
      </w:pPr>
    </w:lvl>
    <w:lvl w:ilvl="7" w:tplc="2C090019" w:tentative="1">
      <w:start w:val="1"/>
      <w:numFmt w:val="lowerLetter"/>
      <w:lvlText w:val="%8."/>
      <w:lvlJc w:val="left"/>
      <w:pPr>
        <w:ind w:left="6840" w:hanging="360"/>
      </w:pPr>
    </w:lvl>
    <w:lvl w:ilvl="8" w:tplc="2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0A3322"/>
    <w:multiLevelType w:val="hybridMultilevel"/>
    <w:tmpl w:val="20DE361C"/>
    <w:lvl w:ilvl="0" w:tplc="2C090011">
      <w:start w:val="1"/>
      <w:numFmt w:val="decimal"/>
      <w:lvlText w:val="%1)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2A97"/>
    <w:multiLevelType w:val="hybridMultilevel"/>
    <w:tmpl w:val="213C870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B">
      <w:start w:val="1"/>
      <w:numFmt w:val="lowerRoman"/>
      <w:lvlText w:val="%2."/>
      <w:lvlJc w:val="righ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70C81"/>
    <w:multiLevelType w:val="hybridMultilevel"/>
    <w:tmpl w:val="A5065692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347EA"/>
    <w:multiLevelType w:val="hybridMultilevel"/>
    <w:tmpl w:val="2146BB18"/>
    <w:lvl w:ilvl="0" w:tplc="9F2AA5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55CA6"/>
    <w:multiLevelType w:val="hybridMultilevel"/>
    <w:tmpl w:val="26223F8E"/>
    <w:lvl w:ilvl="0" w:tplc="FC10A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86"/>
    <w:rsid w:val="00077BA4"/>
    <w:rsid w:val="00154EAB"/>
    <w:rsid w:val="001831C4"/>
    <w:rsid w:val="001D7054"/>
    <w:rsid w:val="00290C86"/>
    <w:rsid w:val="0030206A"/>
    <w:rsid w:val="00522130"/>
    <w:rsid w:val="005E38D0"/>
    <w:rsid w:val="006C7D4E"/>
    <w:rsid w:val="00703533"/>
    <w:rsid w:val="00850A98"/>
    <w:rsid w:val="00852C7E"/>
    <w:rsid w:val="00884BCA"/>
    <w:rsid w:val="009040E8"/>
    <w:rsid w:val="0093417F"/>
    <w:rsid w:val="009536C3"/>
    <w:rsid w:val="00960598"/>
    <w:rsid w:val="00973A35"/>
    <w:rsid w:val="009B2CB7"/>
    <w:rsid w:val="009E0042"/>
    <w:rsid w:val="00A46D17"/>
    <w:rsid w:val="00B777EA"/>
    <w:rsid w:val="00B821E1"/>
    <w:rsid w:val="00BC15D0"/>
    <w:rsid w:val="00C96879"/>
    <w:rsid w:val="00CD1E60"/>
    <w:rsid w:val="00D10BB5"/>
    <w:rsid w:val="00D935E0"/>
    <w:rsid w:val="00DA202A"/>
    <w:rsid w:val="00E17344"/>
    <w:rsid w:val="00E35531"/>
    <w:rsid w:val="00E542D3"/>
    <w:rsid w:val="00E8708D"/>
    <w:rsid w:val="00ED79EC"/>
    <w:rsid w:val="00F31F10"/>
    <w:rsid w:val="00FB500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E386"/>
  <w15:chartTrackingRefBased/>
  <w15:docId w15:val="{70E1F95E-0B67-479F-A2B8-A31769AF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C86"/>
  </w:style>
  <w:style w:type="paragraph" w:styleId="Footer">
    <w:name w:val="footer"/>
    <w:basedOn w:val="Normal"/>
    <w:link w:val="FooterChar"/>
    <w:uiPriority w:val="99"/>
    <w:unhideWhenUsed/>
    <w:rsid w:val="00290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C86"/>
  </w:style>
  <w:style w:type="table" w:styleId="TableGrid">
    <w:name w:val="Table Grid"/>
    <w:basedOn w:val="TableNormal"/>
    <w:uiPriority w:val="39"/>
    <w:rsid w:val="0029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mcutt.com" TargetMode="External"/><Relationship Id="rId1" Type="http://schemas.openxmlformats.org/officeDocument/2006/relationships/hyperlink" Target="mailto:info@dmcut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Bason</dc:creator>
  <cp:keywords/>
  <dc:description/>
  <cp:lastModifiedBy>Heidi Bason</cp:lastModifiedBy>
  <cp:revision>20</cp:revision>
  <dcterms:created xsi:type="dcterms:W3CDTF">2021-08-09T14:16:00Z</dcterms:created>
  <dcterms:modified xsi:type="dcterms:W3CDTF">2021-08-18T19:48:00Z</dcterms:modified>
</cp:coreProperties>
</file>